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42998" w14:textId="77777777" w:rsidR="00860452" w:rsidRDefault="00860452">
      <w:pPr>
        <w:pStyle w:val="NoSpacing"/>
        <w:jc w:val="both"/>
        <w:rPr>
          <w:rFonts w:ascii="Times New Roman" w:hAnsi="Times New Roman"/>
          <w:b/>
          <w:sz w:val="36"/>
          <w:szCs w:val="36"/>
        </w:rPr>
      </w:pPr>
    </w:p>
    <w:p w14:paraId="33EC92DF" w14:textId="77777777" w:rsidR="00860452" w:rsidRDefault="0086045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lang w:val="en-ZA" w:eastAsia="en-ZA"/>
        </w:rPr>
        <w:pict w14:anchorId="07895A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1028" type="#_x0000_t75" alt="Image" style="position:absolute;left:0;text-align:left;margin-left:.2pt;margin-top:2.05pt;width:67.5pt;height:66.75pt;z-index:251657728;mso-wrap-style:square;mso-wrap-distance-left:12pt;mso-wrap-distance-top:12pt;mso-wrap-distance-right:12pt;mso-wrap-distance-bottom:12pt;mso-position-horizontal-relative:margin;mso-position-vertical-relative:line;mso-width-relative:margin;mso-height-relative:margin" wrapcoords="-240 0 -240 21357 21600 21357 21600 0 -240 0">
            <v:imagedata r:id="rId7" o:title="Image"/>
            <w10:wrap type="through" anchorx="margin"/>
          </v:shape>
        </w:pict>
      </w:r>
      <w:r>
        <w:rPr>
          <w:rFonts w:ascii="Times New Roman" w:hAnsi="Times New Roman"/>
          <w:b/>
          <w:sz w:val="36"/>
          <w:szCs w:val="36"/>
        </w:rPr>
        <w:t>FEDERAL UNIVERSITY OF LAFIA</w:t>
      </w:r>
    </w:p>
    <w:p w14:paraId="15CB4929" w14:textId="77777777" w:rsidR="00860452" w:rsidRDefault="00860452">
      <w:pPr>
        <w:pStyle w:val="NoSpacing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36"/>
          <w:szCs w:val="36"/>
        </w:rPr>
        <w:t>P.M.B. 146 LAFIA</w:t>
      </w:r>
    </w:p>
    <w:p w14:paraId="32C25CB2" w14:textId="77777777" w:rsidR="00860452" w:rsidRDefault="00860452">
      <w:pPr>
        <w:pStyle w:val="NoSpacing"/>
        <w:jc w:val="both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  <w:t xml:space="preserve">        COLLEGE OF POSTGRADUATE STUDIES</w:t>
      </w:r>
    </w:p>
    <w:p w14:paraId="656AF858" w14:textId="77777777" w:rsidR="00860452" w:rsidRDefault="00860452">
      <w:pPr>
        <w:pStyle w:val="NoSpacing"/>
        <w:ind w:left="5760" w:firstLine="720"/>
        <w:jc w:val="both"/>
        <w:rPr>
          <w:rFonts w:ascii="Times New Roman" w:hAnsi="Times New Roman"/>
          <w:b/>
          <w:i/>
          <w:sz w:val="6"/>
          <w:szCs w:val="26"/>
        </w:rPr>
      </w:pPr>
    </w:p>
    <w:p w14:paraId="53C64672" w14:textId="77777777" w:rsidR="00860452" w:rsidRDefault="008604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  <w:t xml:space="preserve">       </w:t>
      </w:r>
    </w:p>
    <w:p w14:paraId="788974A1" w14:textId="77777777" w:rsidR="00860452" w:rsidRDefault="00860452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SALES OF POSTGRADUATE APPLICATION FORMS FOR 2023/2024 ACADEMIC SESSION</w:t>
      </w:r>
    </w:p>
    <w:p w14:paraId="4C4C2FEF" w14:textId="77777777" w:rsidR="00860452" w:rsidRDefault="00860452">
      <w:pPr>
        <w:spacing w:after="0" w:line="276" w:lineRule="auto"/>
        <w:jc w:val="center"/>
        <w:rPr>
          <w:rFonts w:ascii="Times New Roman" w:hAnsi="Times New Roman"/>
          <w:b/>
          <w:sz w:val="40"/>
          <w:szCs w:val="26"/>
        </w:rPr>
      </w:pPr>
      <w:r>
        <w:rPr>
          <w:rFonts w:ascii="Times New Roman" w:hAnsi="Times New Roman"/>
          <w:b/>
          <w:sz w:val="32"/>
        </w:rPr>
        <w:t>ONLINE PROGRAMMES</w:t>
      </w:r>
    </w:p>
    <w:tbl>
      <w:tblPr>
        <w:tblW w:w="10912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1417"/>
        <w:gridCol w:w="1739"/>
        <w:gridCol w:w="3743"/>
        <w:gridCol w:w="3326"/>
      </w:tblGrid>
      <w:tr w:rsidR="00000000" w14:paraId="24A99274" w14:textId="77777777">
        <w:trPr>
          <w:trHeight w:val="73"/>
        </w:trPr>
        <w:tc>
          <w:tcPr>
            <w:tcW w:w="687" w:type="dxa"/>
          </w:tcPr>
          <w:p w14:paraId="21D7CFF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S/N</w:t>
            </w:r>
          </w:p>
        </w:tc>
        <w:tc>
          <w:tcPr>
            <w:tcW w:w="1417" w:type="dxa"/>
          </w:tcPr>
          <w:p w14:paraId="6F5154DF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Faculty</w:t>
            </w:r>
          </w:p>
        </w:tc>
        <w:tc>
          <w:tcPr>
            <w:tcW w:w="1739" w:type="dxa"/>
          </w:tcPr>
          <w:p w14:paraId="1E31E6A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Department </w:t>
            </w:r>
          </w:p>
        </w:tc>
        <w:tc>
          <w:tcPr>
            <w:tcW w:w="3743" w:type="dxa"/>
          </w:tcPr>
          <w:p w14:paraId="7B6B317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Programme Online</w:t>
            </w:r>
          </w:p>
        </w:tc>
        <w:tc>
          <w:tcPr>
            <w:tcW w:w="3326" w:type="dxa"/>
          </w:tcPr>
          <w:p w14:paraId="5A55B264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Specialization</w:t>
            </w:r>
          </w:p>
        </w:tc>
      </w:tr>
      <w:tr w:rsidR="00000000" w14:paraId="2DD5C72C" w14:textId="77777777">
        <w:trPr>
          <w:trHeight w:val="73"/>
        </w:trPr>
        <w:tc>
          <w:tcPr>
            <w:tcW w:w="687" w:type="dxa"/>
            <w:vMerge w:val="restart"/>
          </w:tcPr>
          <w:p w14:paraId="186423B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14:paraId="54BBDAF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Arts</w:t>
            </w:r>
          </w:p>
          <w:p w14:paraId="45CBC5E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 w:val="restart"/>
          </w:tcPr>
          <w:p w14:paraId="357484D7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Department of French</w:t>
            </w:r>
          </w:p>
        </w:tc>
        <w:tc>
          <w:tcPr>
            <w:tcW w:w="3743" w:type="dxa"/>
          </w:tcPr>
          <w:p w14:paraId="5218F5FC" w14:textId="77777777" w:rsidR="00860452" w:rsidRDefault="0086045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Postgraduate Diploma French</w:t>
            </w:r>
          </w:p>
        </w:tc>
        <w:tc>
          <w:tcPr>
            <w:tcW w:w="3326" w:type="dxa"/>
          </w:tcPr>
          <w:p w14:paraId="22A1A22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Postgraduate Diploma</w:t>
            </w:r>
          </w:p>
        </w:tc>
      </w:tr>
      <w:tr w:rsidR="00000000" w14:paraId="520C9F94" w14:textId="77777777">
        <w:trPr>
          <w:trHeight w:val="73"/>
        </w:trPr>
        <w:tc>
          <w:tcPr>
            <w:tcW w:w="687" w:type="dxa"/>
            <w:vMerge/>
          </w:tcPr>
          <w:p w14:paraId="7D46AE2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9355A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7E4A831E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</w:tcPr>
          <w:p w14:paraId="0B951BB9" w14:textId="77777777" w:rsidR="00860452" w:rsidRDefault="0086045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M.A. French</w:t>
            </w:r>
          </w:p>
          <w:p w14:paraId="72554B91" w14:textId="77777777" w:rsidR="00860452" w:rsidRDefault="0086045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M.Phil/Ph.D. French</w:t>
            </w:r>
          </w:p>
        </w:tc>
        <w:tc>
          <w:tcPr>
            <w:tcW w:w="3326" w:type="dxa"/>
          </w:tcPr>
          <w:p w14:paraId="4D40DED4" w14:textId="77777777" w:rsidR="00860452" w:rsidRDefault="00860452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Language/Linguistics</w:t>
            </w:r>
          </w:p>
          <w:p w14:paraId="4CB14D3F" w14:textId="77777777" w:rsidR="00860452" w:rsidRDefault="00860452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Translation</w:t>
            </w:r>
          </w:p>
          <w:p w14:paraId="48ED48BF" w14:textId="77777777" w:rsidR="00860452" w:rsidRDefault="00860452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French, Caribbean, African            Literature in French</w:t>
            </w:r>
          </w:p>
        </w:tc>
      </w:tr>
      <w:tr w:rsidR="00000000" w14:paraId="59676383" w14:textId="77777777">
        <w:trPr>
          <w:trHeight w:val="73"/>
        </w:trPr>
        <w:tc>
          <w:tcPr>
            <w:tcW w:w="687" w:type="dxa"/>
            <w:vMerge/>
          </w:tcPr>
          <w:p w14:paraId="4952C29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FFDBD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 w:val="restart"/>
          </w:tcPr>
          <w:p w14:paraId="20A0CD4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Department of History &amp; International Studies</w:t>
            </w:r>
          </w:p>
        </w:tc>
        <w:tc>
          <w:tcPr>
            <w:tcW w:w="3743" w:type="dxa"/>
          </w:tcPr>
          <w:p w14:paraId="53EFC2EE" w14:textId="77777777" w:rsidR="00860452" w:rsidRDefault="00860452">
            <w:pPr>
              <w:numPr>
                <w:ilvl w:val="0"/>
                <w:numId w:val="3"/>
              </w:numPr>
              <w:spacing w:after="0" w:line="276" w:lineRule="auto"/>
              <w:ind w:left="264" w:hanging="2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Master in Diplomacy, Security and Strategic Studies (MDSS)</w:t>
            </w:r>
          </w:p>
        </w:tc>
        <w:tc>
          <w:tcPr>
            <w:tcW w:w="3326" w:type="dxa"/>
          </w:tcPr>
          <w:p w14:paraId="30160FC2" w14:textId="77777777" w:rsidR="00860452" w:rsidRDefault="00860452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Diplomacy, Security and Strategic Studies</w:t>
            </w:r>
          </w:p>
        </w:tc>
      </w:tr>
      <w:tr w:rsidR="00000000" w14:paraId="2963A91D" w14:textId="77777777">
        <w:tc>
          <w:tcPr>
            <w:tcW w:w="687" w:type="dxa"/>
            <w:vMerge/>
          </w:tcPr>
          <w:p w14:paraId="6E6170D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335A5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6C1DEB9C" w14:textId="77777777" w:rsidR="00860452" w:rsidRDefault="00860452">
            <w:pPr>
              <w:spacing w:after="0" w:line="276" w:lineRule="auto"/>
              <w:ind w:left="50" w:firstLine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</w:tcPr>
          <w:p w14:paraId="52E4B35C" w14:textId="77777777" w:rsidR="00860452" w:rsidRDefault="00860452">
            <w:pPr>
              <w:numPr>
                <w:ilvl w:val="0"/>
                <w:numId w:val="3"/>
              </w:numPr>
              <w:spacing w:after="0" w:line="276" w:lineRule="auto"/>
              <w:ind w:left="264" w:hanging="2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Doctor in Diplomacy and Strategic Studies (DDSS)</w:t>
            </w:r>
          </w:p>
        </w:tc>
        <w:tc>
          <w:tcPr>
            <w:tcW w:w="3326" w:type="dxa"/>
          </w:tcPr>
          <w:p w14:paraId="2AC1BBA5" w14:textId="77777777" w:rsidR="00860452" w:rsidRDefault="00860452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Diplomacy, Security and Strategic Studies</w:t>
            </w:r>
          </w:p>
          <w:p w14:paraId="65488002" w14:textId="77777777" w:rsidR="00860452" w:rsidRDefault="00860452">
            <w:pPr>
              <w:spacing w:after="0" w:line="276" w:lineRule="auto"/>
              <w:ind w:left="252" w:hanging="2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1F46F1DD" w14:textId="77777777">
        <w:tc>
          <w:tcPr>
            <w:tcW w:w="687" w:type="dxa"/>
            <w:vMerge/>
          </w:tcPr>
          <w:p w14:paraId="6F5B95F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794720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4E66B68" w14:textId="77777777" w:rsidR="00860452" w:rsidRDefault="00860452">
            <w:pPr>
              <w:tabs>
                <w:tab w:val="left" w:pos="50"/>
              </w:tabs>
              <w:spacing w:after="0" w:line="276" w:lineRule="auto"/>
              <w:ind w:left="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Department of Philosophy</w:t>
            </w:r>
          </w:p>
        </w:tc>
        <w:tc>
          <w:tcPr>
            <w:tcW w:w="3743" w:type="dxa"/>
          </w:tcPr>
          <w:p w14:paraId="16B31C7F" w14:textId="77777777" w:rsidR="00860452" w:rsidRDefault="00860452">
            <w:pPr>
              <w:numPr>
                <w:ilvl w:val="0"/>
                <w:numId w:val="4"/>
              </w:numPr>
              <w:spacing w:after="0" w:line="276" w:lineRule="auto"/>
              <w:ind w:left="174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Master of Professional Ethics (MPE)</w:t>
            </w:r>
          </w:p>
        </w:tc>
        <w:tc>
          <w:tcPr>
            <w:tcW w:w="3326" w:type="dxa"/>
          </w:tcPr>
          <w:p w14:paraId="7058F1F3" w14:textId="77777777" w:rsidR="00860452" w:rsidRDefault="00860452">
            <w:pPr>
              <w:spacing w:after="0" w:line="276" w:lineRule="auto"/>
              <w:ind w:left="252" w:hanging="2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MPE</w:t>
            </w:r>
          </w:p>
        </w:tc>
      </w:tr>
      <w:tr w:rsidR="00000000" w14:paraId="71407827" w14:textId="77777777">
        <w:tc>
          <w:tcPr>
            <w:tcW w:w="687" w:type="dxa"/>
            <w:vMerge w:val="restart"/>
          </w:tcPr>
          <w:p w14:paraId="7FB9650D" w14:textId="77777777" w:rsidR="00860452" w:rsidRDefault="00860452">
            <w:pPr>
              <w:tabs>
                <w:tab w:val="left" w:pos="1672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417" w:type="dxa"/>
            <w:vMerge w:val="restart"/>
          </w:tcPr>
          <w:p w14:paraId="0666A5A7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ocial Sciences</w:t>
            </w:r>
          </w:p>
        </w:tc>
        <w:tc>
          <w:tcPr>
            <w:tcW w:w="1739" w:type="dxa"/>
            <w:vMerge w:val="restart"/>
          </w:tcPr>
          <w:p w14:paraId="2AEDA9F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Economics</w:t>
            </w:r>
          </w:p>
        </w:tc>
        <w:tc>
          <w:tcPr>
            <w:tcW w:w="3743" w:type="dxa"/>
          </w:tcPr>
          <w:p w14:paraId="7A9D7E2E" w14:textId="77777777" w:rsidR="00860452" w:rsidRDefault="00860452">
            <w:pPr>
              <w:numPr>
                <w:ilvl w:val="0"/>
                <w:numId w:val="5"/>
              </w:numPr>
              <w:spacing w:after="0" w:line="240" w:lineRule="auto"/>
              <w:ind w:left="21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Postgraduate Diploma (Public Finance)</w:t>
            </w:r>
          </w:p>
        </w:tc>
        <w:tc>
          <w:tcPr>
            <w:tcW w:w="3326" w:type="dxa"/>
          </w:tcPr>
          <w:p w14:paraId="06FE9FAE" w14:textId="77777777" w:rsidR="00860452" w:rsidRDefault="00860452">
            <w:pPr>
              <w:spacing w:after="0" w:line="276" w:lineRule="auto"/>
              <w:ind w:left="4"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Postgraduate Diploma Public Finance</w:t>
            </w:r>
          </w:p>
        </w:tc>
      </w:tr>
      <w:tr w:rsidR="00000000" w14:paraId="7277D64A" w14:textId="77777777">
        <w:tc>
          <w:tcPr>
            <w:tcW w:w="687" w:type="dxa"/>
            <w:vMerge/>
          </w:tcPr>
          <w:p w14:paraId="514E54DF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51ACDA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30501C97" w14:textId="77777777" w:rsidR="00860452" w:rsidRDefault="00860452">
            <w:pPr>
              <w:tabs>
                <w:tab w:val="left" w:pos="268"/>
              </w:tabs>
              <w:spacing w:after="0" w:line="276" w:lineRule="auto"/>
              <w:ind w:left="50" w:firstLine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</w:tcPr>
          <w:p w14:paraId="0C65AB0B" w14:textId="77777777" w:rsidR="00860452" w:rsidRDefault="00860452">
            <w:pPr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Master of Financial Economics (Professional)</w:t>
            </w:r>
          </w:p>
        </w:tc>
        <w:tc>
          <w:tcPr>
            <w:tcW w:w="3326" w:type="dxa"/>
          </w:tcPr>
          <w:p w14:paraId="335F84D6" w14:textId="77777777" w:rsidR="00860452" w:rsidRDefault="00860452">
            <w:pPr>
              <w:spacing w:after="0" w:line="276" w:lineRule="auto"/>
              <w:ind w:left="4"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MFE</w:t>
            </w:r>
          </w:p>
        </w:tc>
      </w:tr>
      <w:tr w:rsidR="00000000" w14:paraId="1F1A1A59" w14:textId="77777777">
        <w:tc>
          <w:tcPr>
            <w:tcW w:w="687" w:type="dxa"/>
            <w:vMerge/>
          </w:tcPr>
          <w:p w14:paraId="7A64B8D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513CF9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640EE82F" w14:textId="77777777" w:rsidR="00860452" w:rsidRDefault="00860452">
            <w:pPr>
              <w:tabs>
                <w:tab w:val="left" w:pos="268"/>
              </w:tabs>
              <w:spacing w:after="0" w:line="276" w:lineRule="auto"/>
              <w:ind w:left="50" w:firstLine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</w:tcPr>
          <w:p w14:paraId="2AEE2C3E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Master of Health Economics</w:t>
            </w:r>
          </w:p>
          <w:p w14:paraId="0E23FFD9" w14:textId="77777777" w:rsidR="00860452" w:rsidRDefault="00860452">
            <w:pPr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14:paraId="161AD996" w14:textId="77777777" w:rsidR="00860452" w:rsidRDefault="00860452">
            <w:pPr>
              <w:spacing w:after="0" w:line="276" w:lineRule="auto"/>
              <w:ind w:left="4"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MHE</w:t>
            </w:r>
          </w:p>
        </w:tc>
      </w:tr>
      <w:tr w:rsidR="00000000" w14:paraId="03E902A9" w14:textId="77777777">
        <w:tc>
          <w:tcPr>
            <w:tcW w:w="687" w:type="dxa"/>
            <w:vMerge/>
          </w:tcPr>
          <w:p w14:paraId="47718D6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A4B077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5B6AC9B5" w14:textId="77777777" w:rsidR="00860452" w:rsidRDefault="00860452">
            <w:pPr>
              <w:tabs>
                <w:tab w:val="left" w:pos="268"/>
              </w:tabs>
              <w:spacing w:after="0" w:line="276" w:lineRule="auto"/>
              <w:ind w:left="50" w:firstLine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</w:tcPr>
          <w:p w14:paraId="2AC8FE4B" w14:textId="77777777" w:rsidR="00860452" w:rsidRDefault="00860452">
            <w:pPr>
              <w:numPr>
                <w:ilvl w:val="0"/>
                <w:numId w:val="1"/>
              </w:numPr>
              <w:spacing w:after="0" w:line="240" w:lineRule="auto"/>
              <w:ind w:left="213" w:hanging="2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Doctor of Health Economics</w:t>
            </w:r>
          </w:p>
        </w:tc>
        <w:tc>
          <w:tcPr>
            <w:tcW w:w="3326" w:type="dxa"/>
          </w:tcPr>
          <w:p w14:paraId="7BD05F68" w14:textId="77777777" w:rsidR="00860452" w:rsidRDefault="00860452">
            <w:pPr>
              <w:spacing w:after="0" w:line="276" w:lineRule="auto"/>
              <w:ind w:left="252" w:hanging="2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DHE</w:t>
            </w:r>
          </w:p>
        </w:tc>
      </w:tr>
      <w:tr w:rsidR="00000000" w14:paraId="3F0DCDBC" w14:textId="77777777">
        <w:tc>
          <w:tcPr>
            <w:tcW w:w="687" w:type="dxa"/>
            <w:vMerge/>
          </w:tcPr>
          <w:p w14:paraId="1D17B3D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15AD33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14:paraId="0464A5FE" w14:textId="77777777" w:rsidR="00860452" w:rsidRDefault="00860452">
            <w:pPr>
              <w:tabs>
                <w:tab w:val="left" w:pos="268"/>
              </w:tabs>
              <w:spacing w:after="0" w:line="276" w:lineRule="auto"/>
              <w:ind w:left="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Department of Political Science</w:t>
            </w:r>
          </w:p>
        </w:tc>
        <w:tc>
          <w:tcPr>
            <w:tcW w:w="3743" w:type="dxa"/>
          </w:tcPr>
          <w:p w14:paraId="2440B4AD" w14:textId="77777777" w:rsidR="00860452" w:rsidRDefault="00860452">
            <w:pPr>
              <w:numPr>
                <w:ilvl w:val="0"/>
                <w:numId w:val="6"/>
              </w:numPr>
              <w:spacing w:after="0" w:line="240" w:lineRule="auto"/>
              <w:ind w:left="21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Master in Peace and Conflict Studies (MPCS)</w:t>
            </w:r>
          </w:p>
        </w:tc>
        <w:tc>
          <w:tcPr>
            <w:tcW w:w="3326" w:type="dxa"/>
          </w:tcPr>
          <w:p w14:paraId="61601B8D" w14:textId="77777777" w:rsidR="00860452" w:rsidRDefault="00860452">
            <w:pPr>
              <w:spacing w:after="0" w:line="276" w:lineRule="auto"/>
              <w:ind w:left="252" w:hanging="2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MPCS</w:t>
            </w:r>
          </w:p>
        </w:tc>
      </w:tr>
      <w:tr w:rsidR="00000000" w14:paraId="51A18B60" w14:textId="77777777">
        <w:tc>
          <w:tcPr>
            <w:tcW w:w="687" w:type="dxa"/>
            <w:vMerge w:val="restart"/>
          </w:tcPr>
          <w:p w14:paraId="0F9A7327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14:paraId="33404814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Centre</w:t>
            </w:r>
          </w:p>
        </w:tc>
        <w:tc>
          <w:tcPr>
            <w:tcW w:w="1739" w:type="dxa"/>
            <w:vMerge w:val="restart"/>
          </w:tcPr>
          <w:p w14:paraId="441A07D9" w14:textId="77777777" w:rsidR="00860452" w:rsidRDefault="00860452">
            <w:pPr>
              <w:tabs>
                <w:tab w:val="left" w:pos="140"/>
              </w:tabs>
              <w:spacing w:after="0" w:line="276" w:lineRule="auto"/>
              <w:ind w:left="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Centre For Security Studies</w:t>
            </w:r>
          </w:p>
        </w:tc>
        <w:tc>
          <w:tcPr>
            <w:tcW w:w="3743" w:type="dxa"/>
          </w:tcPr>
          <w:p w14:paraId="35ABEED8" w14:textId="77777777" w:rsidR="00860452" w:rsidRDefault="00860452">
            <w:pPr>
              <w:spacing w:after="0" w:line="240" w:lineRule="auto"/>
              <w:ind w:left="215" w:hanging="2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Postgraduate Diploma in Conflict &amp; Security Studies (PGDCSS)</w:t>
            </w:r>
          </w:p>
        </w:tc>
        <w:tc>
          <w:tcPr>
            <w:tcW w:w="3326" w:type="dxa"/>
          </w:tcPr>
          <w:p w14:paraId="1FF6943C" w14:textId="77777777" w:rsidR="00860452" w:rsidRDefault="00860452">
            <w:pPr>
              <w:spacing w:after="0" w:line="276" w:lineRule="auto"/>
              <w:ind w:left="252" w:hanging="2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Postgraduate Diploma</w:t>
            </w:r>
          </w:p>
        </w:tc>
      </w:tr>
      <w:tr w:rsidR="00000000" w14:paraId="5E27C9A5" w14:textId="77777777">
        <w:tc>
          <w:tcPr>
            <w:tcW w:w="687" w:type="dxa"/>
            <w:vMerge/>
          </w:tcPr>
          <w:p w14:paraId="3D6CC9F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18C549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4F95A1C8" w14:textId="77777777" w:rsidR="00860452" w:rsidRDefault="00860452">
            <w:pPr>
              <w:tabs>
                <w:tab w:val="left" w:pos="140"/>
              </w:tabs>
              <w:spacing w:after="0" w:line="276" w:lineRule="auto"/>
              <w:ind w:left="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</w:tcPr>
          <w:p w14:paraId="3A6C64B3" w14:textId="77777777" w:rsidR="00860452" w:rsidRDefault="00860452">
            <w:pPr>
              <w:spacing w:after="0" w:line="240" w:lineRule="auto"/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Masters of Conflict Intelligence &amp; Security Studies (MCISS)</w:t>
            </w:r>
          </w:p>
        </w:tc>
        <w:tc>
          <w:tcPr>
            <w:tcW w:w="3326" w:type="dxa"/>
          </w:tcPr>
          <w:p w14:paraId="6B600835" w14:textId="77777777" w:rsidR="00860452" w:rsidRDefault="00860452">
            <w:pPr>
              <w:spacing w:after="0" w:line="276" w:lineRule="auto"/>
              <w:ind w:left="252" w:hanging="2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Conflict &amp; Security Studies</w:t>
            </w:r>
          </w:p>
        </w:tc>
      </w:tr>
    </w:tbl>
    <w:p w14:paraId="376FAA77" w14:textId="77777777" w:rsidR="00860452" w:rsidRDefault="00860452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1EB63CE" w14:textId="77777777" w:rsidR="00860452" w:rsidRDefault="00860452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4E60C81A" w14:textId="77777777" w:rsidR="00860452" w:rsidRDefault="00860452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71E9675B" w14:textId="77777777" w:rsidR="00860452" w:rsidRDefault="00860452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222F0D10" w14:textId="77777777" w:rsidR="00860452" w:rsidRDefault="00860452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0214F429" w14:textId="77777777" w:rsidR="00860452" w:rsidRDefault="00860452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78E77819" w14:textId="77777777" w:rsidR="00860452" w:rsidRDefault="00860452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62F7418E" w14:textId="77777777" w:rsidR="00860452" w:rsidRDefault="00860452">
      <w:pPr>
        <w:spacing w:after="0" w:line="276" w:lineRule="auto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ab/>
      </w:r>
    </w:p>
    <w:p w14:paraId="429AD9B3" w14:textId="77777777" w:rsidR="00860452" w:rsidRDefault="00860452">
      <w:pPr>
        <w:spacing w:after="0" w:line="276" w:lineRule="auto"/>
        <w:jc w:val="both"/>
        <w:rPr>
          <w:rFonts w:ascii="Times New Roman" w:hAnsi="Times New Roman"/>
          <w:b/>
          <w:sz w:val="32"/>
        </w:rPr>
      </w:pPr>
    </w:p>
    <w:p w14:paraId="499E7E32" w14:textId="77777777" w:rsidR="00860452" w:rsidRDefault="00860452">
      <w:pPr>
        <w:spacing w:after="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REGULAR ONSITE PROGRAMMES</w:t>
      </w:r>
    </w:p>
    <w:tbl>
      <w:tblPr>
        <w:tblW w:w="1161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"/>
        <w:gridCol w:w="1763"/>
        <w:gridCol w:w="1753"/>
        <w:gridCol w:w="3904"/>
        <w:gridCol w:w="3666"/>
      </w:tblGrid>
      <w:tr w:rsidR="00000000" w14:paraId="77350F18" w14:textId="77777777">
        <w:tc>
          <w:tcPr>
            <w:tcW w:w="524" w:type="dxa"/>
            <w:vMerge w:val="restart"/>
          </w:tcPr>
          <w:p w14:paraId="605C19A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vMerge w:val="restart"/>
          </w:tcPr>
          <w:p w14:paraId="48512589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Faculty of Arts</w:t>
            </w:r>
          </w:p>
        </w:tc>
        <w:tc>
          <w:tcPr>
            <w:tcW w:w="1753" w:type="dxa"/>
          </w:tcPr>
          <w:p w14:paraId="6C19DB0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3904" w:type="dxa"/>
          </w:tcPr>
          <w:p w14:paraId="36F36DD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Regular Programme</w:t>
            </w:r>
          </w:p>
        </w:tc>
        <w:tc>
          <w:tcPr>
            <w:tcW w:w="3666" w:type="dxa"/>
          </w:tcPr>
          <w:p w14:paraId="33CA6943" w14:textId="77777777" w:rsidR="00860452" w:rsidRDefault="00860452">
            <w:pPr>
              <w:spacing w:after="0" w:line="276" w:lineRule="auto"/>
              <w:ind w:left="252" w:hanging="2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</w:tr>
      <w:tr w:rsidR="00000000" w14:paraId="5664714F" w14:textId="77777777">
        <w:tc>
          <w:tcPr>
            <w:tcW w:w="524" w:type="dxa"/>
            <w:vMerge/>
          </w:tcPr>
          <w:p w14:paraId="4991112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5D4C656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56DBF96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(1) English &amp; Literary Studies</w:t>
            </w:r>
          </w:p>
        </w:tc>
        <w:tc>
          <w:tcPr>
            <w:tcW w:w="3904" w:type="dxa"/>
          </w:tcPr>
          <w:p w14:paraId="4FFB2F4B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M.A., M.Phil/ Ph.D. English</w:t>
            </w:r>
          </w:p>
        </w:tc>
        <w:tc>
          <w:tcPr>
            <w:tcW w:w="3666" w:type="dxa"/>
          </w:tcPr>
          <w:p w14:paraId="7252326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Language</w:t>
            </w:r>
          </w:p>
        </w:tc>
      </w:tr>
      <w:tr w:rsidR="00000000" w14:paraId="7ADCA894" w14:textId="77777777">
        <w:tc>
          <w:tcPr>
            <w:tcW w:w="524" w:type="dxa"/>
            <w:vMerge/>
          </w:tcPr>
          <w:p w14:paraId="665BC01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68E4E46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301B508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22EC663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M.A.,  M.Phil/Ph.D. English</w:t>
            </w:r>
          </w:p>
        </w:tc>
        <w:tc>
          <w:tcPr>
            <w:tcW w:w="3666" w:type="dxa"/>
          </w:tcPr>
          <w:p w14:paraId="62192CE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Literature in English</w:t>
            </w:r>
          </w:p>
        </w:tc>
      </w:tr>
      <w:tr w:rsidR="00000000" w14:paraId="03444AA9" w14:textId="77777777">
        <w:tc>
          <w:tcPr>
            <w:tcW w:w="524" w:type="dxa"/>
            <w:vMerge/>
          </w:tcPr>
          <w:p w14:paraId="7E3C2FF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6609472F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0CFCCD4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(2)French</w:t>
            </w:r>
          </w:p>
        </w:tc>
        <w:tc>
          <w:tcPr>
            <w:tcW w:w="3904" w:type="dxa"/>
          </w:tcPr>
          <w:p w14:paraId="595C42F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Postgraduate Diploma (PGD)</w:t>
            </w:r>
          </w:p>
        </w:tc>
        <w:tc>
          <w:tcPr>
            <w:tcW w:w="3666" w:type="dxa"/>
          </w:tcPr>
          <w:p w14:paraId="438292BE" w14:textId="77777777" w:rsidR="00860452" w:rsidRDefault="00860452">
            <w:pPr>
              <w:spacing w:after="0" w:line="276" w:lineRule="auto"/>
              <w:ind w:left="228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Postgraduate Diploma</w:t>
            </w:r>
          </w:p>
        </w:tc>
      </w:tr>
      <w:tr w:rsidR="00000000" w14:paraId="311301BA" w14:textId="77777777">
        <w:tc>
          <w:tcPr>
            <w:tcW w:w="524" w:type="dxa"/>
            <w:vMerge/>
          </w:tcPr>
          <w:p w14:paraId="6DF0DB6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4C1D1BF7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13C6A9B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4769F3A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M.A., M.Phil/PhD  French</w:t>
            </w:r>
          </w:p>
        </w:tc>
        <w:tc>
          <w:tcPr>
            <w:tcW w:w="3666" w:type="dxa"/>
          </w:tcPr>
          <w:p w14:paraId="46B41DA9" w14:textId="77777777" w:rsidR="00860452" w:rsidRDefault="00860452">
            <w:pPr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Translation</w:t>
            </w:r>
          </w:p>
          <w:p w14:paraId="06E2C2C0" w14:textId="77777777" w:rsidR="00860452" w:rsidRDefault="00860452">
            <w:pPr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Language and Literature</w:t>
            </w:r>
          </w:p>
          <w:p w14:paraId="4455F7DF" w14:textId="77777777" w:rsidR="00860452" w:rsidRDefault="00860452">
            <w:pPr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Francophone Literature (French, Caribbean and African)</w:t>
            </w:r>
          </w:p>
        </w:tc>
      </w:tr>
      <w:tr w:rsidR="00000000" w14:paraId="68FB535D" w14:textId="77777777">
        <w:tc>
          <w:tcPr>
            <w:tcW w:w="524" w:type="dxa"/>
            <w:vMerge/>
          </w:tcPr>
          <w:p w14:paraId="4135FCA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4F29B84E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0E905FEE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 History &amp; International Studies</w:t>
            </w:r>
          </w:p>
        </w:tc>
        <w:tc>
          <w:tcPr>
            <w:tcW w:w="3904" w:type="dxa"/>
          </w:tcPr>
          <w:p w14:paraId="53BCEDE6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 Postgraduate Diploma (PGD) </w:t>
            </w:r>
          </w:p>
          <w:p w14:paraId="11FF727D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FD7E866" w14:textId="77777777" w:rsidR="00860452" w:rsidRDefault="00860452">
            <w:pPr>
              <w:spacing w:after="0" w:line="240" w:lineRule="auto"/>
              <w:ind w:left="72" w:firstLine="2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Museum and Tourism</w:t>
            </w:r>
          </w:p>
        </w:tc>
      </w:tr>
      <w:tr w:rsidR="00000000" w14:paraId="1AD28357" w14:textId="77777777">
        <w:tc>
          <w:tcPr>
            <w:tcW w:w="524" w:type="dxa"/>
            <w:vMerge/>
          </w:tcPr>
          <w:p w14:paraId="0CBA0D7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58A3AA0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19BDDA6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23708CCB" w14:textId="77777777" w:rsidR="00860452" w:rsidRDefault="00860452">
            <w:pPr>
              <w:spacing w:after="0" w:line="240" w:lineRule="auto"/>
              <w:ind w:left="442" w:hanging="4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Masters in Diplomacy, Security      and Strategic Studies (MDSS) (Professional)</w:t>
            </w:r>
          </w:p>
        </w:tc>
        <w:tc>
          <w:tcPr>
            <w:tcW w:w="3666" w:type="dxa"/>
          </w:tcPr>
          <w:p w14:paraId="2FD60663" w14:textId="77777777" w:rsidR="00860452" w:rsidRDefault="00860452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Diplomacy, Security and Strategic Studies</w:t>
            </w:r>
          </w:p>
          <w:p w14:paraId="40BFD81C" w14:textId="77777777" w:rsidR="00860452" w:rsidRDefault="00860452">
            <w:pPr>
              <w:spacing w:after="0" w:line="240" w:lineRule="auto"/>
              <w:ind w:left="72" w:firstLine="2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60312A8C" w14:textId="77777777">
        <w:tc>
          <w:tcPr>
            <w:tcW w:w="524" w:type="dxa"/>
            <w:vMerge/>
          </w:tcPr>
          <w:p w14:paraId="190559EE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7D57B13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283655D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4787B7E7" w14:textId="77777777" w:rsidR="00860452" w:rsidRDefault="00860452">
            <w:pPr>
              <w:spacing w:after="0" w:line="240" w:lineRule="auto"/>
              <w:ind w:left="2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 Doctor in Diplomacy, Security and Strategic Studies (DDSSS) (Professional)</w:t>
            </w:r>
          </w:p>
        </w:tc>
        <w:tc>
          <w:tcPr>
            <w:tcW w:w="3666" w:type="dxa"/>
          </w:tcPr>
          <w:p w14:paraId="3CA6E57F" w14:textId="77777777" w:rsidR="00860452" w:rsidRDefault="00860452">
            <w:pPr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Diplomacy, Security and Strategic Studies</w:t>
            </w:r>
          </w:p>
          <w:p w14:paraId="69BF0509" w14:textId="77777777" w:rsidR="00860452" w:rsidRDefault="00860452">
            <w:pPr>
              <w:spacing w:after="0" w:line="240" w:lineRule="aut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1A29961B" w14:textId="77777777">
        <w:tc>
          <w:tcPr>
            <w:tcW w:w="524" w:type="dxa"/>
            <w:vMerge/>
          </w:tcPr>
          <w:p w14:paraId="593A158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2457A4C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5158E82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5ACF81DA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M.A., M.Phil/Ph.D in History and International Studies</w:t>
            </w:r>
          </w:p>
          <w:p w14:paraId="65B565EE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B143E37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Economic History</w:t>
            </w:r>
          </w:p>
          <w:p w14:paraId="52A3AD41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International Studies</w:t>
            </w:r>
          </w:p>
          <w:p w14:paraId="6C3A7864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Social and Political History</w:t>
            </w:r>
          </w:p>
        </w:tc>
      </w:tr>
      <w:tr w:rsidR="00000000" w14:paraId="087883F3" w14:textId="77777777">
        <w:tc>
          <w:tcPr>
            <w:tcW w:w="524" w:type="dxa"/>
            <w:vMerge/>
          </w:tcPr>
          <w:p w14:paraId="4870545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1861435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6661F68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(4) Theatre and Media Arts</w:t>
            </w:r>
          </w:p>
        </w:tc>
        <w:tc>
          <w:tcPr>
            <w:tcW w:w="3904" w:type="dxa"/>
          </w:tcPr>
          <w:p w14:paraId="573AF47A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M.A., M.Phil/Ph.D. Theatre Arts.</w:t>
            </w:r>
          </w:p>
          <w:p w14:paraId="0BC1D3F3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5ECCCC6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(a) Directing (b) Dance (c) Dramatic Literature (d) Playwriting (e) Design Technology (Theatre Film)</w:t>
            </w:r>
          </w:p>
        </w:tc>
      </w:tr>
      <w:tr w:rsidR="00000000" w14:paraId="30212703" w14:textId="77777777">
        <w:tc>
          <w:tcPr>
            <w:tcW w:w="524" w:type="dxa"/>
            <w:vMerge/>
          </w:tcPr>
          <w:p w14:paraId="126AC7B7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257C611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2FA49BC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58F7CEAB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M.A., M.Phil/Ph.D. Media Arts. </w:t>
            </w:r>
          </w:p>
        </w:tc>
        <w:tc>
          <w:tcPr>
            <w:tcW w:w="3666" w:type="dxa"/>
          </w:tcPr>
          <w:p w14:paraId="35C05F9F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(a) Broadcast (b) Print (c) Digital Media (d) Film (e). Development Communication</w:t>
            </w:r>
          </w:p>
        </w:tc>
      </w:tr>
      <w:tr w:rsidR="00000000" w14:paraId="02A0CFF4" w14:textId="77777777">
        <w:tc>
          <w:tcPr>
            <w:tcW w:w="524" w:type="dxa"/>
            <w:vMerge/>
          </w:tcPr>
          <w:p w14:paraId="02E2662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427675C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559164A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(5) Philosophy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45CF5A32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Mater of Professional Ethics (MPE)</w:t>
            </w:r>
          </w:p>
        </w:tc>
        <w:tc>
          <w:tcPr>
            <w:tcW w:w="3666" w:type="dxa"/>
          </w:tcPr>
          <w:p w14:paraId="3EC40FD9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MPE</w:t>
            </w:r>
          </w:p>
        </w:tc>
      </w:tr>
      <w:tr w:rsidR="00000000" w14:paraId="69939B81" w14:textId="77777777">
        <w:tc>
          <w:tcPr>
            <w:tcW w:w="524" w:type="dxa"/>
            <w:vMerge/>
          </w:tcPr>
          <w:p w14:paraId="6E56682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03E5A57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1C08966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107DAECE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 M.A.,  M.Phil/Ph.D. in Philosophy</w:t>
            </w:r>
          </w:p>
        </w:tc>
        <w:tc>
          <w:tcPr>
            <w:tcW w:w="3666" w:type="dxa"/>
          </w:tcPr>
          <w:p w14:paraId="40A7C4B7" w14:textId="77777777" w:rsidR="00860452" w:rsidRDefault="00860452">
            <w:pPr>
              <w:numPr>
                <w:ilvl w:val="0"/>
                <w:numId w:val="8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Ethics (b) Metaphysics </w:t>
            </w:r>
          </w:p>
          <w:p w14:paraId="7F327CF0" w14:textId="77777777" w:rsidR="00860452" w:rsidRDefault="00860452">
            <w:pPr>
              <w:spacing w:after="0" w:line="240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 Epistemology (d) African Philosophy (e) Philosophy of Law</w:t>
            </w:r>
          </w:p>
          <w:p w14:paraId="4EF008EF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35876047" w14:textId="77777777">
        <w:tc>
          <w:tcPr>
            <w:tcW w:w="524" w:type="dxa"/>
            <w:vMerge w:val="restart"/>
          </w:tcPr>
          <w:p w14:paraId="5EC1862B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vMerge w:val="restart"/>
          </w:tcPr>
          <w:p w14:paraId="4145057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Faculty of Computing</w:t>
            </w:r>
          </w:p>
        </w:tc>
        <w:tc>
          <w:tcPr>
            <w:tcW w:w="1753" w:type="dxa"/>
            <w:vMerge w:val="restart"/>
          </w:tcPr>
          <w:p w14:paraId="0FEEE0D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(6) Computer Science</w:t>
            </w:r>
          </w:p>
        </w:tc>
        <w:tc>
          <w:tcPr>
            <w:tcW w:w="3904" w:type="dxa"/>
          </w:tcPr>
          <w:p w14:paraId="5A34B707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Postgraduate Diploma</w:t>
            </w:r>
          </w:p>
          <w:p w14:paraId="335E6B59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8490D13" w14:textId="77777777" w:rsidR="00860452" w:rsidRDefault="00860452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PGD Computer Science</w:t>
            </w:r>
          </w:p>
        </w:tc>
      </w:tr>
      <w:tr w:rsidR="00000000" w14:paraId="557A2C0A" w14:textId="77777777">
        <w:tc>
          <w:tcPr>
            <w:tcW w:w="524" w:type="dxa"/>
            <w:vMerge/>
          </w:tcPr>
          <w:p w14:paraId="25855D7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086021C9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6AFCD749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00DBFF5D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M.Sc. Computer Science</w:t>
            </w:r>
          </w:p>
          <w:p w14:paraId="12E03F5F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3FEBD5E9" w14:textId="77777777" w:rsidR="00860452" w:rsidRDefault="00860452">
            <w:pPr>
              <w:spacing w:after="0" w:line="240" w:lineRule="auto"/>
              <w:ind w:left="291" w:hanging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Computer Science</w:t>
            </w:r>
          </w:p>
        </w:tc>
      </w:tr>
      <w:tr w:rsidR="00000000" w14:paraId="426C4053" w14:textId="77777777">
        <w:tc>
          <w:tcPr>
            <w:tcW w:w="524" w:type="dxa"/>
            <w:vMerge/>
          </w:tcPr>
          <w:p w14:paraId="4AF85C7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34FF289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3BC575B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14:paraId="214191D3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M.Phil/Ph.D. Computer Science</w:t>
            </w:r>
          </w:p>
        </w:tc>
        <w:tc>
          <w:tcPr>
            <w:tcW w:w="3666" w:type="dxa"/>
          </w:tcPr>
          <w:p w14:paraId="6B8402CC" w14:textId="77777777" w:rsidR="00860452" w:rsidRDefault="00860452">
            <w:pPr>
              <w:spacing w:after="0" w:line="240" w:lineRule="auto"/>
              <w:ind w:left="291" w:hanging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Computer Science</w:t>
            </w:r>
          </w:p>
        </w:tc>
      </w:tr>
      <w:tr w:rsidR="00000000" w14:paraId="700881AC" w14:textId="77777777">
        <w:tc>
          <w:tcPr>
            <w:tcW w:w="524" w:type="dxa"/>
          </w:tcPr>
          <w:p w14:paraId="4DEC7F8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</w:tcPr>
          <w:p w14:paraId="04E4390E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Faculty of Education</w:t>
            </w:r>
          </w:p>
        </w:tc>
        <w:tc>
          <w:tcPr>
            <w:tcW w:w="1753" w:type="dxa"/>
          </w:tcPr>
          <w:p w14:paraId="426D829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(7) Department of Special Education   </w:t>
            </w:r>
          </w:p>
        </w:tc>
        <w:tc>
          <w:tcPr>
            <w:tcW w:w="3904" w:type="dxa"/>
          </w:tcPr>
          <w:p w14:paraId="7E38812C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M.Ed., M.Phil/Ph.D Special Needs Education</w:t>
            </w:r>
          </w:p>
        </w:tc>
        <w:tc>
          <w:tcPr>
            <w:tcW w:w="3666" w:type="dxa"/>
          </w:tcPr>
          <w:p w14:paraId="58C06168" w14:textId="77777777" w:rsidR="00860452" w:rsidRDefault="00860452">
            <w:pPr>
              <w:spacing w:after="0" w:line="240" w:lineRule="auto"/>
              <w:ind w:left="291" w:hanging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Hearing Impairment </w:t>
            </w:r>
          </w:p>
          <w:p w14:paraId="6765A653" w14:textId="77777777" w:rsidR="00860452" w:rsidRDefault="00860452">
            <w:pPr>
              <w:spacing w:after="0" w:line="240" w:lineRule="auto"/>
              <w:ind w:left="291" w:hanging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Learning Disability</w:t>
            </w:r>
          </w:p>
          <w:p w14:paraId="41AAAC4C" w14:textId="77777777" w:rsidR="00860452" w:rsidRDefault="00860452">
            <w:pPr>
              <w:spacing w:after="0" w:line="240" w:lineRule="auto"/>
              <w:ind w:left="291" w:hanging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Sign Language Communication &amp; Interpretation</w:t>
            </w:r>
          </w:p>
          <w:p w14:paraId="4BA0B9E6" w14:textId="77777777" w:rsidR="00860452" w:rsidRDefault="00860452">
            <w:pPr>
              <w:spacing w:after="0" w:line="240" w:lineRule="auto"/>
              <w:ind w:left="291" w:hanging="2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Visual Impairment</w:t>
            </w:r>
          </w:p>
        </w:tc>
      </w:tr>
      <w:tr w:rsidR="00000000" w14:paraId="792346F6" w14:textId="77777777">
        <w:tc>
          <w:tcPr>
            <w:tcW w:w="524" w:type="dxa"/>
            <w:vMerge w:val="restart"/>
          </w:tcPr>
          <w:p w14:paraId="11638A84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3" w:type="dxa"/>
            <w:vMerge w:val="restart"/>
          </w:tcPr>
          <w:p w14:paraId="32C59424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Faculty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Environmental Design</w:t>
            </w:r>
          </w:p>
        </w:tc>
        <w:tc>
          <w:tcPr>
            <w:tcW w:w="1753" w:type="dxa"/>
          </w:tcPr>
          <w:p w14:paraId="60D0E6AB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(8) Fine Arts</w:t>
            </w:r>
          </w:p>
        </w:tc>
        <w:tc>
          <w:tcPr>
            <w:tcW w:w="3904" w:type="dxa"/>
          </w:tcPr>
          <w:p w14:paraId="492E13CC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M.A./MFA, MPhil/Ph.D. Fine Arts</w:t>
            </w:r>
          </w:p>
          <w:p w14:paraId="07BA659C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4D8C5C0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a. Art History </w:t>
            </w:r>
          </w:p>
          <w:p w14:paraId="5B271371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b. Painting </w:t>
            </w:r>
          </w:p>
          <w:p w14:paraId="0521B4D7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 Sculpture </w:t>
            </w:r>
          </w:p>
        </w:tc>
      </w:tr>
      <w:tr w:rsidR="00000000" w14:paraId="43168625" w14:textId="77777777">
        <w:tc>
          <w:tcPr>
            <w:tcW w:w="524" w:type="dxa"/>
            <w:vMerge/>
          </w:tcPr>
          <w:p w14:paraId="596647A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43D8788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940A10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(9) Industrial Design</w:t>
            </w:r>
          </w:p>
          <w:p w14:paraId="6452E4C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5B204FE8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M.A./MFA, MPhil/Ph.D. Industrial Design</w:t>
            </w:r>
          </w:p>
        </w:tc>
        <w:tc>
          <w:tcPr>
            <w:tcW w:w="3666" w:type="dxa"/>
          </w:tcPr>
          <w:p w14:paraId="01A66368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Ceramics</w:t>
            </w:r>
          </w:p>
          <w:p w14:paraId="67404460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Graphics </w:t>
            </w:r>
          </w:p>
          <w:p w14:paraId="278C0E8A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 Textile </w:t>
            </w:r>
          </w:p>
        </w:tc>
      </w:tr>
      <w:tr w:rsidR="00000000" w14:paraId="68194131" w14:textId="77777777">
        <w:tc>
          <w:tcPr>
            <w:tcW w:w="524" w:type="dxa"/>
            <w:vMerge w:val="restart"/>
          </w:tcPr>
          <w:p w14:paraId="5225144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386E12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838F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</w:tcPr>
          <w:p w14:paraId="572EEECB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Faculty of Science</w:t>
            </w:r>
          </w:p>
        </w:tc>
        <w:tc>
          <w:tcPr>
            <w:tcW w:w="1753" w:type="dxa"/>
            <w:vMerge w:val="restart"/>
          </w:tcPr>
          <w:p w14:paraId="3E8BB40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(10) Biochemistry</w:t>
            </w:r>
          </w:p>
        </w:tc>
        <w:tc>
          <w:tcPr>
            <w:tcW w:w="3904" w:type="dxa"/>
          </w:tcPr>
          <w:p w14:paraId="1085E83B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PGD Biochemistry</w:t>
            </w:r>
          </w:p>
          <w:p w14:paraId="7C2ACCB0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0FB710E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Postgraduate Diploma</w:t>
            </w:r>
          </w:p>
          <w:p w14:paraId="192CD5F8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16F9859F" w14:textId="77777777">
        <w:tc>
          <w:tcPr>
            <w:tcW w:w="524" w:type="dxa"/>
            <w:vMerge/>
          </w:tcPr>
          <w:p w14:paraId="2BE6D43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5166F1AE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75527B8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785A93CE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M.Sc., MPhil/Ph.D. Biochemistry</w:t>
            </w:r>
          </w:p>
        </w:tc>
        <w:tc>
          <w:tcPr>
            <w:tcW w:w="3666" w:type="dxa"/>
          </w:tcPr>
          <w:p w14:paraId="45E5400B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Molecular Biology</w:t>
            </w:r>
          </w:p>
          <w:p w14:paraId="06D6C9BB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Medical Biochemistry</w:t>
            </w:r>
          </w:p>
          <w:p w14:paraId="7905B557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Industrial Biochemistry</w:t>
            </w:r>
          </w:p>
          <w:p w14:paraId="6B0AC376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Biochemical Toxicology</w:t>
            </w:r>
          </w:p>
        </w:tc>
      </w:tr>
      <w:tr w:rsidR="00000000" w14:paraId="73D43049" w14:textId="77777777">
        <w:tc>
          <w:tcPr>
            <w:tcW w:w="524" w:type="dxa"/>
            <w:vMerge/>
          </w:tcPr>
          <w:p w14:paraId="7D87F30F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63847F8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6D1D72A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(11) Chemistry</w:t>
            </w:r>
          </w:p>
        </w:tc>
        <w:tc>
          <w:tcPr>
            <w:tcW w:w="3904" w:type="dxa"/>
          </w:tcPr>
          <w:p w14:paraId="1DC34562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Postgraduate Diploma in Chemistry</w:t>
            </w:r>
          </w:p>
          <w:p w14:paraId="674991BF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C6941BA" w14:textId="77777777" w:rsidR="00860452" w:rsidRDefault="00860452">
            <w:pPr>
              <w:spacing w:after="0" w:line="240" w:lineRule="aut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PGD Chemistry</w:t>
            </w:r>
          </w:p>
          <w:p w14:paraId="3D0B4148" w14:textId="77777777" w:rsidR="00860452" w:rsidRDefault="00860452">
            <w:pPr>
              <w:spacing w:after="0" w:line="240" w:lineRule="aut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23270819" w14:textId="77777777">
        <w:tc>
          <w:tcPr>
            <w:tcW w:w="524" w:type="dxa"/>
            <w:vMerge/>
          </w:tcPr>
          <w:p w14:paraId="2E4D452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65629A8B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12CFBB3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464EC67C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M.Sc., M.Phil/Ph.D. Chemistry</w:t>
            </w:r>
          </w:p>
          <w:p w14:paraId="57216D25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38650613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Analytical Chemistry</w:t>
            </w:r>
          </w:p>
          <w:p w14:paraId="16A6D462" w14:textId="77777777" w:rsidR="00860452" w:rsidRDefault="00860452">
            <w:pPr>
              <w:numPr>
                <w:ilvl w:val="0"/>
                <w:numId w:val="9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Industrial Chemistry</w:t>
            </w:r>
          </w:p>
          <w:p w14:paraId="192E6009" w14:textId="77777777" w:rsidR="00860452" w:rsidRDefault="00860452">
            <w:pPr>
              <w:numPr>
                <w:ilvl w:val="0"/>
                <w:numId w:val="9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Organic Chemistry</w:t>
            </w:r>
          </w:p>
        </w:tc>
      </w:tr>
      <w:tr w:rsidR="00000000" w14:paraId="3B0A1702" w14:textId="77777777">
        <w:tc>
          <w:tcPr>
            <w:tcW w:w="524" w:type="dxa"/>
            <w:vMerge/>
          </w:tcPr>
          <w:p w14:paraId="2B6E5DDB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44136BEE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38206D57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(12) Mathematics</w:t>
            </w:r>
          </w:p>
        </w:tc>
        <w:tc>
          <w:tcPr>
            <w:tcW w:w="3904" w:type="dxa"/>
          </w:tcPr>
          <w:p w14:paraId="4F0F8150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Postgraduate Diploma in Mathematics</w:t>
            </w:r>
          </w:p>
        </w:tc>
        <w:tc>
          <w:tcPr>
            <w:tcW w:w="3666" w:type="dxa"/>
          </w:tcPr>
          <w:p w14:paraId="20E0CAAF" w14:textId="77777777" w:rsidR="00860452" w:rsidRDefault="00860452">
            <w:pPr>
              <w:spacing w:after="0" w:line="240" w:lineRule="aut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  <w:p w14:paraId="6ACC4F46" w14:textId="77777777" w:rsidR="00860452" w:rsidRDefault="00860452">
            <w:p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4DEBE526" w14:textId="77777777">
        <w:tc>
          <w:tcPr>
            <w:tcW w:w="524" w:type="dxa"/>
            <w:vMerge/>
          </w:tcPr>
          <w:p w14:paraId="0D2174D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578BBF5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2738035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  <w:vMerge w:val="restart"/>
          </w:tcPr>
          <w:p w14:paraId="2AE3C8F7" w14:textId="77777777" w:rsidR="00860452" w:rsidRDefault="00860452">
            <w:pPr>
              <w:numPr>
                <w:ilvl w:val="0"/>
                <w:numId w:val="6"/>
              </w:numPr>
              <w:spacing w:after="0" w:line="240" w:lineRule="auto"/>
              <w:ind w:left="21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M.Sc.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M.Phil/Ph.D. Mathematics</w:t>
            </w:r>
          </w:p>
        </w:tc>
        <w:tc>
          <w:tcPr>
            <w:tcW w:w="3666" w:type="dxa"/>
          </w:tcPr>
          <w:p w14:paraId="7FA16858" w14:textId="77777777" w:rsidR="00860452" w:rsidRDefault="00860452">
            <w:pPr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Pure Mathematics</w:t>
            </w:r>
          </w:p>
          <w:p w14:paraId="6E2CF625" w14:textId="77777777" w:rsidR="00860452" w:rsidRDefault="00860452">
            <w:pPr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Applied Mathematics</w:t>
            </w:r>
          </w:p>
        </w:tc>
      </w:tr>
      <w:tr w:rsidR="00000000" w14:paraId="3B8E2A73" w14:textId="77777777">
        <w:tc>
          <w:tcPr>
            <w:tcW w:w="524" w:type="dxa"/>
            <w:vMerge/>
          </w:tcPr>
          <w:p w14:paraId="6DC2B87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622ADEDB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21B451B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1DAF0736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EB46B85" w14:textId="77777777" w:rsidR="00860452" w:rsidRDefault="00860452">
            <w:pPr>
              <w:numPr>
                <w:ilvl w:val="0"/>
                <w:numId w:val="11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Pure Mathematics</w:t>
            </w:r>
          </w:p>
          <w:p w14:paraId="4A8DC367" w14:textId="77777777" w:rsidR="00860452" w:rsidRDefault="00860452">
            <w:pPr>
              <w:numPr>
                <w:ilvl w:val="0"/>
                <w:numId w:val="11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Applied Mathematics</w:t>
            </w:r>
          </w:p>
        </w:tc>
      </w:tr>
      <w:tr w:rsidR="00000000" w14:paraId="343CC392" w14:textId="77777777">
        <w:tc>
          <w:tcPr>
            <w:tcW w:w="524" w:type="dxa"/>
            <w:vMerge/>
          </w:tcPr>
          <w:p w14:paraId="57FF440F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76E2DBD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7818087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(13) Microbiology</w:t>
            </w:r>
          </w:p>
        </w:tc>
        <w:tc>
          <w:tcPr>
            <w:tcW w:w="3904" w:type="dxa"/>
          </w:tcPr>
          <w:p w14:paraId="4D099CC3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M.Sc. Microbiology</w:t>
            </w:r>
          </w:p>
        </w:tc>
        <w:tc>
          <w:tcPr>
            <w:tcW w:w="3666" w:type="dxa"/>
          </w:tcPr>
          <w:p w14:paraId="04CFD576" w14:textId="77777777" w:rsidR="00860452" w:rsidRDefault="00860452">
            <w:pPr>
              <w:tabs>
                <w:tab w:val="left" w:pos="2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Medical Microbiology</w:t>
            </w:r>
          </w:p>
        </w:tc>
      </w:tr>
      <w:tr w:rsidR="00000000" w14:paraId="79F61C7C" w14:textId="77777777">
        <w:tc>
          <w:tcPr>
            <w:tcW w:w="524" w:type="dxa"/>
            <w:vMerge/>
          </w:tcPr>
          <w:p w14:paraId="1A27784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773D22A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7F66BCE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236AB7BA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M.Phil/Ph.D. Microbiology</w:t>
            </w:r>
          </w:p>
          <w:p w14:paraId="50171623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0B92611" w14:textId="77777777" w:rsidR="00860452" w:rsidRDefault="00860452">
            <w:pPr>
              <w:tabs>
                <w:tab w:val="left" w:pos="2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Medical Microbiology</w:t>
            </w:r>
          </w:p>
        </w:tc>
      </w:tr>
      <w:tr w:rsidR="00000000" w14:paraId="13B74CFF" w14:textId="77777777">
        <w:tc>
          <w:tcPr>
            <w:tcW w:w="524" w:type="dxa"/>
            <w:vMerge/>
          </w:tcPr>
          <w:p w14:paraId="71AFB7BB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7D28765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1451001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(14) Plant Science &amp; Biotechnology</w:t>
            </w:r>
          </w:p>
        </w:tc>
        <w:tc>
          <w:tcPr>
            <w:tcW w:w="3904" w:type="dxa"/>
          </w:tcPr>
          <w:p w14:paraId="027D180C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Postgraduate Diploma in Plant Science &amp; Breeding </w:t>
            </w:r>
          </w:p>
          <w:p w14:paraId="141045DA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54663B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3E2D274" w14:textId="77777777" w:rsidR="00860452" w:rsidRDefault="00860452">
            <w:pPr>
              <w:numPr>
                <w:ilvl w:val="0"/>
                <w:numId w:val="12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 Biodiversity &amp; Conservation Management</w:t>
            </w:r>
          </w:p>
          <w:p w14:paraId="5FB090FE" w14:textId="77777777" w:rsidR="00860452" w:rsidRDefault="00860452">
            <w:pPr>
              <w:numPr>
                <w:ilvl w:val="0"/>
                <w:numId w:val="12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Horticulture and Nursery Management</w:t>
            </w:r>
          </w:p>
        </w:tc>
      </w:tr>
      <w:tr w:rsidR="00000000" w14:paraId="28F8F13B" w14:textId="77777777">
        <w:tc>
          <w:tcPr>
            <w:tcW w:w="524" w:type="dxa"/>
            <w:vMerge/>
          </w:tcPr>
          <w:p w14:paraId="7A119B9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108BD31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5F2DF95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01C34C3C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M.Sc. Plant Science &amp; Biotechnology</w:t>
            </w:r>
          </w:p>
          <w:p w14:paraId="3C50542B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0B9BC34" w14:textId="77777777" w:rsidR="00860452" w:rsidRDefault="00860452">
            <w:pPr>
              <w:numPr>
                <w:ilvl w:val="0"/>
                <w:numId w:val="13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 Pathology</w:t>
            </w:r>
          </w:p>
          <w:p w14:paraId="20760BC8" w14:textId="77777777" w:rsidR="00860452" w:rsidRDefault="00860452">
            <w:pPr>
              <w:numPr>
                <w:ilvl w:val="0"/>
                <w:numId w:val="13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 Ecology</w:t>
            </w:r>
          </w:p>
          <w:p w14:paraId="6BAEB8EB" w14:textId="77777777" w:rsidR="00860452" w:rsidRDefault="00860452">
            <w:pPr>
              <w:numPr>
                <w:ilvl w:val="0"/>
                <w:numId w:val="13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 Breeding and Genetics</w:t>
            </w:r>
          </w:p>
        </w:tc>
      </w:tr>
      <w:tr w:rsidR="00000000" w14:paraId="2A4B6EA8" w14:textId="77777777">
        <w:tc>
          <w:tcPr>
            <w:tcW w:w="524" w:type="dxa"/>
            <w:vMerge/>
          </w:tcPr>
          <w:p w14:paraId="714B2099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6A2E885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16305349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56F7D269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M.Phil/Ph.D. Plant Science &amp; Biotechnology</w:t>
            </w:r>
          </w:p>
        </w:tc>
        <w:tc>
          <w:tcPr>
            <w:tcW w:w="3666" w:type="dxa"/>
          </w:tcPr>
          <w:p w14:paraId="7C4FFD80" w14:textId="77777777" w:rsidR="00860452" w:rsidRDefault="00860452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Plant Pathology</w:t>
            </w:r>
          </w:p>
          <w:p w14:paraId="23BD2544" w14:textId="77777777" w:rsidR="00860452" w:rsidRDefault="00860452">
            <w:pPr>
              <w:spacing w:after="0" w:line="240" w:lineRule="auto"/>
              <w:ind w:left="360" w:hanging="3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Plant Breeding &amp; Genetics</w:t>
            </w:r>
          </w:p>
        </w:tc>
      </w:tr>
      <w:tr w:rsidR="00000000" w14:paraId="5C9F600C" w14:textId="77777777">
        <w:tc>
          <w:tcPr>
            <w:tcW w:w="524" w:type="dxa"/>
            <w:vMerge/>
          </w:tcPr>
          <w:p w14:paraId="2AE0EB6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11B406D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765A7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(15) Physics</w:t>
            </w:r>
          </w:p>
        </w:tc>
        <w:tc>
          <w:tcPr>
            <w:tcW w:w="3904" w:type="dxa"/>
          </w:tcPr>
          <w:p w14:paraId="517864B6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PGD, M.Sc., M.Phil/Ph.D. Physics </w:t>
            </w:r>
          </w:p>
          <w:p w14:paraId="12BC74C9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D8EE40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390609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A9599E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DFCDC6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E61ACB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9EACF2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C5D9986" w14:textId="77777777" w:rsidR="00860452" w:rsidRDefault="00860452">
            <w:pPr>
              <w:spacing w:after="0" w:line="240" w:lineRule="auto"/>
              <w:ind w:left="360" w:hanging="3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Theoretical, Computational &amp; Plasma Physics</w:t>
            </w:r>
          </w:p>
          <w:p w14:paraId="2DD7B32D" w14:textId="77777777" w:rsidR="00860452" w:rsidRDefault="00860452">
            <w:pPr>
              <w:spacing w:after="0" w:line="240" w:lineRule="auto"/>
              <w:ind w:left="360" w:hanging="3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 Nuclear, Radiation &amp; Medical Physics</w:t>
            </w:r>
          </w:p>
          <w:p w14:paraId="470184D0" w14:textId="77777777" w:rsidR="00860452" w:rsidRDefault="00860452">
            <w:pPr>
              <w:spacing w:after="0" w:line="240" w:lineRule="auto"/>
              <w:ind w:left="360" w:hanging="3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Atmospheric Physics, Geophysics &amp; Photonics</w:t>
            </w:r>
          </w:p>
          <w:p w14:paraId="2050F3A2" w14:textId="77777777" w:rsidR="00860452" w:rsidRDefault="00860452">
            <w:pPr>
              <w:spacing w:after="0" w:line="240" w:lineRule="auto"/>
              <w:ind w:left="360" w:hanging="3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Material Science, Solid State Physics &amp; Photonics</w:t>
            </w:r>
          </w:p>
        </w:tc>
      </w:tr>
      <w:tr w:rsidR="00000000" w14:paraId="1C5468C7" w14:textId="77777777">
        <w:tc>
          <w:tcPr>
            <w:tcW w:w="524" w:type="dxa"/>
            <w:vMerge/>
          </w:tcPr>
          <w:p w14:paraId="69349029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208B730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20C7956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(16) Statistics</w:t>
            </w:r>
          </w:p>
        </w:tc>
        <w:tc>
          <w:tcPr>
            <w:tcW w:w="3904" w:type="dxa"/>
          </w:tcPr>
          <w:p w14:paraId="23BA5D91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Postgraduate Diploma in Statistics</w:t>
            </w:r>
          </w:p>
        </w:tc>
        <w:tc>
          <w:tcPr>
            <w:tcW w:w="3666" w:type="dxa"/>
          </w:tcPr>
          <w:p w14:paraId="3FA44769" w14:textId="77777777" w:rsidR="00860452" w:rsidRDefault="00860452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Statistics</w:t>
            </w:r>
          </w:p>
        </w:tc>
      </w:tr>
      <w:tr w:rsidR="00000000" w14:paraId="23CA0B04" w14:textId="77777777">
        <w:tc>
          <w:tcPr>
            <w:tcW w:w="524" w:type="dxa"/>
            <w:vMerge/>
          </w:tcPr>
          <w:p w14:paraId="6D4467C4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744DC35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664C95AF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23173EC1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M.Sc. Statistics</w:t>
            </w:r>
          </w:p>
        </w:tc>
        <w:tc>
          <w:tcPr>
            <w:tcW w:w="3666" w:type="dxa"/>
          </w:tcPr>
          <w:p w14:paraId="4DCF4655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Statistics</w:t>
            </w:r>
          </w:p>
        </w:tc>
      </w:tr>
      <w:tr w:rsidR="00000000" w14:paraId="44CCEB22" w14:textId="77777777">
        <w:tc>
          <w:tcPr>
            <w:tcW w:w="524" w:type="dxa"/>
            <w:vMerge/>
          </w:tcPr>
          <w:p w14:paraId="19154DA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6150D828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75816439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7FEEDBE9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M.Phil/Ph.D. Statistics</w:t>
            </w:r>
          </w:p>
        </w:tc>
        <w:tc>
          <w:tcPr>
            <w:tcW w:w="3666" w:type="dxa"/>
          </w:tcPr>
          <w:p w14:paraId="09776791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Statistics</w:t>
            </w:r>
          </w:p>
        </w:tc>
      </w:tr>
      <w:tr w:rsidR="00000000" w14:paraId="66F32426" w14:textId="77777777">
        <w:tc>
          <w:tcPr>
            <w:tcW w:w="524" w:type="dxa"/>
            <w:vMerge/>
          </w:tcPr>
          <w:p w14:paraId="04655FCE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40191D4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E842207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(17) Zoology </w:t>
            </w:r>
          </w:p>
        </w:tc>
        <w:tc>
          <w:tcPr>
            <w:tcW w:w="3904" w:type="dxa"/>
          </w:tcPr>
          <w:p w14:paraId="4E1A3119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M.Sc., M.Phil/Ph.D. Zoology</w:t>
            </w:r>
          </w:p>
        </w:tc>
        <w:tc>
          <w:tcPr>
            <w:tcW w:w="3666" w:type="dxa"/>
          </w:tcPr>
          <w:p w14:paraId="5DDA5BA8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Applied Parasitology</w:t>
            </w:r>
          </w:p>
          <w:p w14:paraId="1CFB1220" w14:textId="77777777" w:rsidR="00860452" w:rsidRDefault="0086045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Entomology</w:t>
            </w:r>
          </w:p>
        </w:tc>
      </w:tr>
      <w:tr w:rsidR="00000000" w14:paraId="55E1E4AF" w14:textId="77777777">
        <w:tc>
          <w:tcPr>
            <w:tcW w:w="524" w:type="dxa"/>
            <w:vMerge w:val="restart"/>
          </w:tcPr>
          <w:p w14:paraId="18BEAD6F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3" w:type="dxa"/>
            <w:vMerge w:val="restart"/>
          </w:tcPr>
          <w:p w14:paraId="661036D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Faculty of Social Sciences</w:t>
            </w:r>
          </w:p>
        </w:tc>
        <w:tc>
          <w:tcPr>
            <w:tcW w:w="1753" w:type="dxa"/>
          </w:tcPr>
          <w:p w14:paraId="1713D24F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(18) Economics</w:t>
            </w:r>
          </w:p>
        </w:tc>
        <w:tc>
          <w:tcPr>
            <w:tcW w:w="3904" w:type="dxa"/>
          </w:tcPr>
          <w:p w14:paraId="6E77E721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M.Sc., M.Phil/Ph.D. Economics</w:t>
            </w:r>
          </w:p>
        </w:tc>
        <w:tc>
          <w:tcPr>
            <w:tcW w:w="3666" w:type="dxa"/>
          </w:tcPr>
          <w:p w14:paraId="08EAD34E" w14:textId="77777777" w:rsidR="00860452" w:rsidRDefault="0086045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Monetary Economics</w:t>
            </w:r>
          </w:p>
          <w:p w14:paraId="33B9039F" w14:textId="77777777" w:rsidR="00860452" w:rsidRDefault="00860452">
            <w:pPr>
              <w:numPr>
                <w:ilvl w:val="0"/>
                <w:numId w:val="14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Public Finance</w:t>
            </w:r>
          </w:p>
          <w:p w14:paraId="5BCCABA6" w14:textId="77777777" w:rsidR="00860452" w:rsidRDefault="00860452">
            <w:pPr>
              <w:numPr>
                <w:ilvl w:val="0"/>
                <w:numId w:val="14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Development Economics</w:t>
            </w:r>
          </w:p>
        </w:tc>
      </w:tr>
      <w:tr w:rsidR="00000000" w14:paraId="210AC990" w14:textId="77777777">
        <w:tc>
          <w:tcPr>
            <w:tcW w:w="524" w:type="dxa"/>
            <w:vMerge/>
          </w:tcPr>
          <w:p w14:paraId="560EDE3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136F0F17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A2A08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(19) Library &amp; Information Science</w:t>
            </w:r>
          </w:p>
        </w:tc>
        <w:tc>
          <w:tcPr>
            <w:tcW w:w="3904" w:type="dxa"/>
          </w:tcPr>
          <w:p w14:paraId="47F607BB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Postgraduate Diploma</w:t>
            </w:r>
          </w:p>
          <w:p w14:paraId="449367DA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03E4A5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3E676E99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Library and Information Science.</w:t>
            </w:r>
          </w:p>
        </w:tc>
      </w:tr>
      <w:tr w:rsidR="00000000" w14:paraId="180DCCD3" w14:textId="77777777">
        <w:tc>
          <w:tcPr>
            <w:tcW w:w="524" w:type="dxa"/>
            <w:vMerge/>
          </w:tcPr>
          <w:p w14:paraId="35E354F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6D3F04F5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5AE0F8F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2197B1CD" w14:textId="77777777" w:rsidR="00860452" w:rsidRDefault="00860452">
            <w:pPr>
              <w:numPr>
                <w:ilvl w:val="0"/>
                <w:numId w:val="5"/>
              </w:numPr>
              <w:spacing w:after="0" w:line="240" w:lineRule="auto"/>
              <w:ind w:left="21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M.Sc.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MPhil/Ph.D. Library &amp; Information Science</w:t>
            </w:r>
          </w:p>
        </w:tc>
        <w:tc>
          <w:tcPr>
            <w:tcW w:w="3666" w:type="dxa"/>
          </w:tcPr>
          <w:p w14:paraId="538CB893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Information Science</w:t>
            </w:r>
          </w:p>
          <w:p w14:paraId="5891B498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Cataloguing and Classification.</w:t>
            </w:r>
          </w:p>
          <w:p w14:paraId="68CA1936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Records and Archives Management</w:t>
            </w:r>
          </w:p>
          <w:p w14:paraId="2C361F55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 Library Management</w:t>
            </w:r>
          </w:p>
          <w:p w14:paraId="335CDD3E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Library and Information Science Education</w:t>
            </w:r>
          </w:p>
          <w:p w14:paraId="0CA05371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f. Health Information Management</w:t>
            </w:r>
          </w:p>
          <w:p w14:paraId="7DADC733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Publishing</w:t>
            </w:r>
          </w:p>
          <w:p w14:paraId="0EBFF5BA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 Library Advocacy and Marketing</w:t>
            </w:r>
          </w:p>
          <w:p w14:paraId="7542A055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17FA165A" w14:textId="77777777">
        <w:tc>
          <w:tcPr>
            <w:tcW w:w="524" w:type="dxa"/>
            <w:vMerge/>
          </w:tcPr>
          <w:p w14:paraId="64777C8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56F0A0D4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856CCCA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Political Science</w:t>
            </w:r>
          </w:p>
        </w:tc>
        <w:tc>
          <w:tcPr>
            <w:tcW w:w="3904" w:type="dxa"/>
          </w:tcPr>
          <w:p w14:paraId="64FB512D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Master of Peace and Conflict Studies (Professional)</w:t>
            </w:r>
          </w:p>
          <w:p w14:paraId="1866057D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CED5398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Peace and Conflict Studies</w:t>
            </w:r>
          </w:p>
          <w:p w14:paraId="57ACB71F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77EBEE5E" w14:textId="77777777">
        <w:tc>
          <w:tcPr>
            <w:tcW w:w="524" w:type="dxa"/>
            <w:vMerge/>
          </w:tcPr>
          <w:p w14:paraId="7038385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37D70E1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50438AB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14:paraId="4A2CDDC7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M.Sc., M.Phil/Ph.D. Political Science</w:t>
            </w:r>
          </w:p>
        </w:tc>
        <w:tc>
          <w:tcPr>
            <w:tcW w:w="3666" w:type="dxa"/>
          </w:tcPr>
          <w:p w14:paraId="3644F296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Comparative Politics</w:t>
            </w:r>
          </w:p>
          <w:p w14:paraId="0E1B2F6D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Political Economy</w:t>
            </w:r>
          </w:p>
          <w:p w14:paraId="43F70E49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Public Administration</w:t>
            </w:r>
          </w:p>
        </w:tc>
      </w:tr>
      <w:tr w:rsidR="00000000" w14:paraId="56BBE57B" w14:textId="77777777">
        <w:tc>
          <w:tcPr>
            <w:tcW w:w="524" w:type="dxa"/>
            <w:vMerge/>
          </w:tcPr>
          <w:p w14:paraId="312482E9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60BEFAB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19A5F330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0E6F39B4" w14:textId="77777777" w:rsidR="00860452" w:rsidRDefault="00860452">
            <w:pPr>
              <w:numPr>
                <w:ilvl w:val="0"/>
                <w:numId w:val="5"/>
              </w:numPr>
              <w:spacing w:after="0" w:line="240" w:lineRule="auto"/>
              <w:ind w:left="21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M.Sc.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M.Phil/Ph.D. International Relations and Diplomacy</w:t>
            </w:r>
          </w:p>
        </w:tc>
        <w:tc>
          <w:tcPr>
            <w:tcW w:w="3666" w:type="dxa"/>
          </w:tcPr>
          <w:p w14:paraId="5C0569E2" w14:textId="77777777" w:rsidR="00860452" w:rsidRDefault="00860452">
            <w:pPr>
              <w:spacing w:after="0" w:line="240" w:lineRule="auto"/>
              <w:ind w:left="48"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Relations &amp; Diplomacy</w:t>
            </w:r>
          </w:p>
        </w:tc>
      </w:tr>
      <w:tr w:rsidR="00000000" w14:paraId="543746A9" w14:textId="77777777">
        <w:tc>
          <w:tcPr>
            <w:tcW w:w="524" w:type="dxa"/>
            <w:vMerge/>
          </w:tcPr>
          <w:p w14:paraId="015F8C7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499D1AA2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14:paraId="2B138B6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(21) Sociology</w:t>
            </w:r>
          </w:p>
        </w:tc>
        <w:tc>
          <w:tcPr>
            <w:tcW w:w="3904" w:type="dxa"/>
          </w:tcPr>
          <w:p w14:paraId="27D899FC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Postgraduate Diploma</w:t>
            </w:r>
          </w:p>
        </w:tc>
        <w:tc>
          <w:tcPr>
            <w:tcW w:w="3666" w:type="dxa"/>
          </w:tcPr>
          <w:p w14:paraId="3B9813AA" w14:textId="77777777" w:rsidR="00860452" w:rsidRDefault="00860452">
            <w:pPr>
              <w:spacing w:after="0" w:line="240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Crime and Security Management</w:t>
            </w:r>
          </w:p>
        </w:tc>
      </w:tr>
      <w:tr w:rsidR="00000000" w14:paraId="0A5DEA0F" w14:textId="77777777">
        <w:tc>
          <w:tcPr>
            <w:tcW w:w="524" w:type="dxa"/>
            <w:vMerge/>
          </w:tcPr>
          <w:p w14:paraId="679E9C6E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4AE41C66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2C22593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3CC62704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Master in Criminology &amp; Security Studies (Professional) MCSS</w:t>
            </w:r>
          </w:p>
        </w:tc>
        <w:tc>
          <w:tcPr>
            <w:tcW w:w="3666" w:type="dxa"/>
          </w:tcPr>
          <w:p w14:paraId="18D3A497" w14:textId="77777777" w:rsidR="00860452" w:rsidRDefault="00860452">
            <w:pPr>
              <w:spacing w:after="0" w:line="240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Criminology &amp; Security Relations</w:t>
            </w:r>
          </w:p>
        </w:tc>
      </w:tr>
      <w:tr w:rsidR="00000000" w14:paraId="7ACA0C18" w14:textId="77777777">
        <w:tc>
          <w:tcPr>
            <w:tcW w:w="524" w:type="dxa"/>
            <w:vMerge/>
          </w:tcPr>
          <w:p w14:paraId="4FE8F393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36D53C19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2D6F61E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250C8895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Masters in Industrial &amp; Labour Relations (Professional) MILR</w:t>
            </w:r>
          </w:p>
        </w:tc>
        <w:tc>
          <w:tcPr>
            <w:tcW w:w="3666" w:type="dxa"/>
          </w:tcPr>
          <w:p w14:paraId="6CE07A8B" w14:textId="77777777" w:rsidR="00860452" w:rsidRDefault="00860452">
            <w:pPr>
              <w:spacing w:after="0" w:line="240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Industrial &amp; Labour Relations</w:t>
            </w:r>
          </w:p>
        </w:tc>
      </w:tr>
      <w:tr w:rsidR="00000000" w14:paraId="750599CF" w14:textId="77777777">
        <w:tc>
          <w:tcPr>
            <w:tcW w:w="524" w:type="dxa"/>
            <w:vMerge/>
          </w:tcPr>
          <w:p w14:paraId="343F009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70073F4E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61147CFC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6A0BADE1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M.Sc., M.Phil/Ph.D. Sociology</w:t>
            </w:r>
          </w:p>
          <w:p w14:paraId="5D1A84E0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D68740B" w14:textId="77777777" w:rsidR="00860452" w:rsidRDefault="0086045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Demography and Population Studies</w:t>
            </w:r>
          </w:p>
          <w:p w14:paraId="0B38AEB4" w14:textId="77777777" w:rsidR="00860452" w:rsidRDefault="00860452">
            <w:pPr>
              <w:numPr>
                <w:ilvl w:val="0"/>
                <w:numId w:val="15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Industrial Sociology</w:t>
            </w:r>
          </w:p>
          <w:p w14:paraId="1892E7AA" w14:textId="77777777" w:rsidR="00860452" w:rsidRDefault="00860452">
            <w:pPr>
              <w:numPr>
                <w:ilvl w:val="0"/>
                <w:numId w:val="15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 Anthropology</w:t>
            </w:r>
          </w:p>
          <w:p w14:paraId="56CE280B" w14:textId="77777777" w:rsidR="00860452" w:rsidRDefault="00860452">
            <w:pPr>
              <w:numPr>
                <w:ilvl w:val="0"/>
                <w:numId w:val="15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Rural Sociology</w:t>
            </w:r>
          </w:p>
          <w:p w14:paraId="3DE30C2E" w14:textId="77777777" w:rsidR="00860452" w:rsidRDefault="00860452">
            <w:pPr>
              <w:numPr>
                <w:ilvl w:val="0"/>
                <w:numId w:val="15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Sociology</w:t>
            </w:r>
          </w:p>
          <w:p w14:paraId="4A5726EA" w14:textId="77777777" w:rsidR="00860452" w:rsidRDefault="00860452">
            <w:pPr>
              <w:numPr>
                <w:ilvl w:val="0"/>
                <w:numId w:val="15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Gender Studies</w:t>
            </w:r>
          </w:p>
          <w:p w14:paraId="0C7CAF8F" w14:textId="77777777" w:rsidR="00860452" w:rsidRDefault="00860452">
            <w:pPr>
              <w:numPr>
                <w:ilvl w:val="0"/>
                <w:numId w:val="15"/>
              </w:numPr>
              <w:spacing w:after="0" w:line="240" w:lineRule="auto"/>
              <w:ind w:left="317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Criminology and Sociology of Law</w:t>
            </w:r>
          </w:p>
          <w:p w14:paraId="2667BE8B" w14:textId="77777777" w:rsidR="00860452" w:rsidRDefault="00860452">
            <w:pPr>
              <w:spacing w:after="0" w:line="240" w:lineRule="auto"/>
              <w:ind w:left="432" w:hanging="3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 Sociology of Development</w:t>
            </w:r>
          </w:p>
        </w:tc>
      </w:tr>
      <w:tr w:rsidR="00000000" w14:paraId="45301E2B" w14:textId="77777777">
        <w:tc>
          <w:tcPr>
            <w:tcW w:w="524" w:type="dxa"/>
            <w:vMerge/>
          </w:tcPr>
          <w:p w14:paraId="72EA86B1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2A3E351B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F880994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(22) Social Work</w:t>
            </w:r>
          </w:p>
        </w:tc>
        <w:tc>
          <w:tcPr>
            <w:tcW w:w="3904" w:type="dxa"/>
          </w:tcPr>
          <w:p w14:paraId="10E43228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Postgraduate Diploma</w:t>
            </w:r>
          </w:p>
        </w:tc>
        <w:tc>
          <w:tcPr>
            <w:tcW w:w="3666" w:type="dxa"/>
          </w:tcPr>
          <w:p w14:paraId="1D64F5A3" w14:textId="77777777" w:rsidR="00860452" w:rsidRDefault="00860452">
            <w:pPr>
              <w:spacing w:after="0" w:line="240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PGD Social Work</w:t>
            </w:r>
          </w:p>
        </w:tc>
      </w:tr>
      <w:tr w:rsidR="00000000" w14:paraId="79856738" w14:textId="77777777">
        <w:tc>
          <w:tcPr>
            <w:tcW w:w="524" w:type="dxa"/>
            <w:vMerge/>
          </w:tcPr>
          <w:p w14:paraId="62023B0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0AA03CFD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0507287" w14:textId="77777777" w:rsidR="00860452" w:rsidRDefault="00860452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69467CDB" w14:textId="77777777" w:rsidR="00860452" w:rsidRDefault="00860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M.Sc., M.Phil/Ph.D. Social Work</w:t>
            </w:r>
          </w:p>
        </w:tc>
        <w:tc>
          <w:tcPr>
            <w:tcW w:w="3666" w:type="dxa"/>
          </w:tcPr>
          <w:p w14:paraId="5030D944" w14:textId="77777777" w:rsidR="00860452" w:rsidRDefault="0086045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Community Development and Cooperative</w:t>
            </w:r>
          </w:p>
          <w:p w14:paraId="7D0BDB45" w14:textId="77777777" w:rsidR="00860452" w:rsidRDefault="0086045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Inter-group relation and Conflict Management</w:t>
            </w:r>
          </w:p>
          <w:p w14:paraId="4AE7D08A" w14:textId="77777777" w:rsidR="00860452" w:rsidRDefault="0086045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and Psychiatric Social Work</w:t>
            </w:r>
          </w:p>
          <w:p w14:paraId="3A381C51" w14:textId="77777777" w:rsidR="00860452" w:rsidRDefault="0086045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Family, Child and Youth Social Work </w:t>
            </w:r>
          </w:p>
          <w:p w14:paraId="15A335A2" w14:textId="77777777" w:rsidR="00860452" w:rsidRDefault="0086045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Criminology and Correctional Services</w:t>
            </w:r>
          </w:p>
          <w:p w14:paraId="314D320A" w14:textId="77777777" w:rsidR="00860452" w:rsidRDefault="00860452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f.    Social Work and Migration</w:t>
            </w:r>
          </w:p>
        </w:tc>
      </w:tr>
    </w:tbl>
    <w:p w14:paraId="0DD5DB63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4E2B2C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ADMISSION REQUIREMENTS   </w:t>
      </w:r>
    </w:p>
    <w:p w14:paraId="31DB1864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39343" w14:textId="77777777" w:rsidR="00860452" w:rsidRDefault="0086045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Postgraduate Diploma</w:t>
      </w:r>
    </w:p>
    <w:p w14:paraId="6475507F" w14:textId="77777777" w:rsidR="00860452" w:rsidRDefault="0086045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Candidates </w:t>
      </w:r>
      <w:r>
        <w:rPr>
          <w:rFonts w:ascii="Times New Roman" w:hAnsi="Times New Roman"/>
          <w:b/>
          <w:sz w:val="24"/>
          <w:szCs w:val="24"/>
        </w:rPr>
        <w:t>must</w:t>
      </w:r>
      <w:r>
        <w:rPr>
          <w:rFonts w:ascii="Times New Roman" w:hAnsi="Times New Roman"/>
          <w:sz w:val="24"/>
          <w:szCs w:val="24"/>
        </w:rPr>
        <w:t xml:space="preserve"> satisfy the matriculation requirements of the University</w:t>
      </w:r>
    </w:p>
    <w:p w14:paraId="039E0C34" w14:textId="77777777" w:rsidR="00860452" w:rsidRDefault="00860452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6146E83A" w14:textId="77777777" w:rsidR="00860452" w:rsidRDefault="0086045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of FULafia or any other recognized university with at least an Honours degree</w:t>
      </w:r>
    </w:p>
    <w:p w14:paraId="7847E1E4" w14:textId="77777777" w:rsidR="00860452" w:rsidRDefault="00860452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78B1EC73" w14:textId="77777777" w:rsidR="00860452" w:rsidRDefault="0086045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Holders of Higher National Diploma (HND) with at least an upper credit pass in relevant disciplines </w:t>
      </w:r>
    </w:p>
    <w:p w14:paraId="5CC8E519" w14:textId="77777777" w:rsidR="00860452" w:rsidRDefault="00860452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2209CA86" w14:textId="77777777" w:rsidR="00860452" w:rsidRDefault="0086045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Holders of Higher National Diploma (HND) with lower credit in relevant disciplines but with a minimum of five years relevant post-qualification experience.</w:t>
      </w:r>
    </w:p>
    <w:p w14:paraId="6CAB335F" w14:textId="77777777" w:rsidR="00860452" w:rsidRDefault="0086045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Holders of any other qualifications with or without relevant experience which are acceptable to the Board and Senate of FULafia.</w:t>
      </w:r>
    </w:p>
    <w:p w14:paraId="7EDEA24B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050EE8" w14:textId="77777777" w:rsidR="00860452" w:rsidRDefault="0086045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M.A./MFA/M.Sc. Programmes</w:t>
      </w:r>
    </w:p>
    <w:p w14:paraId="6319B744" w14:textId="77777777" w:rsidR="00860452" w:rsidRDefault="00860452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6C989580" w14:textId="77777777" w:rsidR="00860452" w:rsidRDefault="00860452">
      <w:pPr>
        <w:pStyle w:val="ListParagraph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Candidates with Bachelor degrees (B.A/B.Sc.) in relevant fields obtained from recognized universities, with a minimum of Second Class Lower Division and a minimum of CGPA of 3.0 (2.50 or 50% in respect of History and International Studies)</w:t>
      </w:r>
    </w:p>
    <w:p w14:paraId="34AC3B9F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7820CC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3.   M.Phil./PhD Programmes</w:t>
      </w:r>
    </w:p>
    <w:p w14:paraId="718F0A5F" w14:textId="77777777" w:rsidR="00860452" w:rsidRDefault="00860452">
      <w:pPr>
        <w:pStyle w:val="ListParagraph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Candidates </w:t>
      </w:r>
      <w:r>
        <w:rPr>
          <w:rFonts w:ascii="Times New Roman" w:hAnsi="Times New Roman"/>
          <w:b/>
          <w:sz w:val="24"/>
          <w:szCs w:val="24"/>
        </w:rPr>
        <w:t>must</w:t>
      </w:r>
      <w:r>
        <w:rPr>
          <w:rFonts w:ascii="Times New Roman" w:hAnsi="Times New Roman"/>
          <w:sz w:val="24"/>
          <w:szCs w:val="24"/>
        </w:rPr>
        <w:t xml:space="preserve"> possess a good Master’s degree in the relevant field from a recognized university, with a CGPA of not below 3.5 on a five (5) point scale, or 55 percent score average</w:t>
      </w:r>
    </w:p>
    <w:p w14:paraId="178DDDAB" w14:textId="77777777" w:rsidR="00860452" w:rsidRDefault="00860452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  Professional Degrees:  </w:t>
      </w:r>
      <w:r>
        <w:rPr>
          <w:rFonts w:ascii="Times New Roman" w:hAnsi="Times New Roman"/>
          <w:sz w:val="24"/>
          <w:szCs w:val="24"/>
        </w:rPr>
        <w:t>Candidates with cognate experience in the discipline applied for, may be considered for admission</w:t>
      </w:r>
    </w:p>
    <w:p w14:paraId="387DA60A" w14:textId="77777777" w:rsidR="00860452" w:rsidRDefault="00860452">
      <w:pPr>
        <w:pStyle w:val="ListParagraph"/>
        <w:spacing w:after="0" w:line="240" w:lineRule="auto"/>
        <w:ind w:left="1446"/>
        <w:jc w:val="both"/>
        <w:rPr>
          <w:rFonts w:ascii="Times New Roman" w:hAnsi="Times New Roman"/>
          <w:b/>
          <w:sz w:val="24"/>
          <w:szCs w:val="24"/>
        </w:rPr>
      </w:pPr>
    </w:p>
    <w:p w14:paraId="47579AF5" w14:textId="77777777" w:rsidR="00860452" w:rsidRDefault="0086045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Note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6E0943B" w14:textId="77777777" w:rsidR="00860452" w:rsidRDefault="00860452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Candidates will be required to pass a qualifying examination to be taken on </w:t>
      </w:r>
      <w:r>
        <w:rPr>
          <w:rFonts w:ascii="Times New Roman" w:hAnsi="Times New Roman"/>
          <w:b/>
          <w:sz w:val="24"/>
          <w:szCs w:val="24"/>
        </w:rPr>
        <w:t>Saturday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November, 2024 </w:t>
      </w:r>
    </w:p>
    <w:p w14:paraId="70A34C22" w14:textId="77777777" w:rsidR="00860452" w:rsidRDefault="0086045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Candidates should download </w:t>
      </w:r>
      <w:r>
        <w:rPr>
          <w:rFonts w:ascii="Times New Roman" w:hAnsi="Times New Roman"/>
          <w:b/>
          <w:sz w:val="24"/>
          <w:szCs w:val="24"/>
        </w:rPr>
        <w:t>Transcript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Request Form </w:t>
      </w:r>
      <w:r>
        <w:rPr>
          <w:rFonts w:ascii="Times New Roman" w:hAnsi="Times New Roman"/>
          <w:sz w:val="24"/>
          <w:szCs w:val="24"/>
        </w:rPr>
        <w:t>and ensure that previous academic transcript reach the Secretary, College of Postgraduate Studies, FULafia, in order to be considered for admission.</w:t>
      </w:r>
    </w:p>
    <w:p w14:paraId="43ACB71A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METHOD OF APPLICATION</w:t>
      </w:r>
    </w:p>
    <w:p w14:paraId="53F938EF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application form is obtainable online. Interested applicants should please visit </w:t>
      </w:r>
      <w:r>
        <w:rPr>
          <w:rFonts w:ascii="Times New Roman" w:hAnsi="Times New Roman"/>
          <w:color w:val="4472C4"/>
          <w:sz w:val="24"/>
          <w:szCs w:val="24"/>
        </w:rPr>
        <w:t xml:space="preserve">www.cpgs.fulafia.edu.ng </w:t>
      </w:r>
      <w:r>
        <w:rPr>
          <w:rFonts w:ascii="Times New Roman" w:hAnsi="Times New Roman"/>
          <w:color w:val="000000"/>
          <w:sz w:val="24"/>
          <w:szCs w:val="24"/>
        </w:rPr>
        <w:t>to initiate payment of the sum of ₦26, 000 only on the CPGS portal.</w:t>
      </w:r>
    </w:p>
    <w:p w14:paraId="1B0A1686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EC328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Signed: </w:t>
      </w:r>
    </w:p>
    <w:p w14:paraId="6A61C360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911ECE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Nuradeen Abdu</w:t>
      </w:r>
    </w:p>
    <w:p w14:paraId="31579203" w14:textId="77777777" w:rsidR="00860452" w:rsidRDefault="008604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Registrar</w:t>
      </w:r>
    </w:p>
    <w:sectPr w:rsidR="00000000">
      <w:footerReference w:type="default" r:id="rId8"/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B4060" w14:textId="77777777" w:rsidR="00860452" w:rsidRDefault="00860452">
      <w:pPr>
        <w:spacing w:after="0" w:line="240" w:lineRule="auto"/>
      </w:pPr>
      <w:r>
        <w:separator/>
      </w:r>
    </w:p>
  </w:endnote>
  <w:endnote w:type="continuationSeparator" w:id="0">
    <w:p w14:paraId="0574398C" w14:textId="77777777" w:rsidR="00860452" w:rsidRDefault="0086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23AEB" w14:textId="77777777" w:rsidR="00860452" w:rsidRDefault="0086045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en-ZA" w:eastAsia="en-ZA"/>
      </w:rPr>
      <w:t>1</w:t>
    </w:r>
    <w:r>
      <w:rPr>
        <w:lang w:val="en-ZA" w:eastAsia="en-ZA"/>
      </w:rPr>
      <w:fldChar w:fldCharType="end"/>
    </w:r>
  </w:p>
  <w:p w14:paraId="2C0B0E15" w14:textId="77777777" w:rsidR="00860452" w:rsidRDefault="00860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08AB5" w14:textId="77777777" w:rsidR="00860452" w:rsidRDefault="00860452">
      <w:pPr>
        <w:spacing w:after="0" w:line="240" w:lineRule="auto"/>
      </w:pPr>
      <w:r>
        <w:separator/>
      </w:r>
    </w:p>
  </w:footnote>
  <w:footnote w:type="continuationSeparator" w:id="0">
    <w:p w14:paraId="5F14BC20" w14:textId="77777777" w:rsidR="00860452" w:rsidRDefault="00860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41605"/>
    <w:multiLevelType w:val="multilevel"/>
    <w:tmpl w:val="0904160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A5D30"/>
    <w:multiLevelType w:val="multilevel"/>
    <w:tmpl w:val="150A5D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34B1C"/>
    <w:multiLevelType w:val="multilevel"/>
    <w:tmpl w:val="1A334B1C"/>
    <w:lvl w:ilvl="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4" w:hanging="360"/>
      </w:pPr>
    </w:lvl>
    <w:lvl w:ilvl="2">
      <w:start w:val="1"/>
      <w:numFmt w:val="lowerRoman"/>
      <w:lvlText w:val="%3."/>
      <w:lvlJc w:val="right"/>
      <w:pPr>
        <w:ind w:left="1884" w:hanging="180"/>
      </w:pPr>
    </w:lvl>
    <w:lvl w:ilvl="3">
      <w:start w:val="1"/>
      <w:numFmt w:val="decimal"/>
      <w:lvlText w:val="%4."/>
      <w:lvlJc w:val="left"/>
      <w:pPr>
        <w:ind w:left="2604" w:hanging="360"/>
      </w:pPr>
    </w:lvl>
    <w:lvl w:ilvl="4">
      <w:start w:val="1"/>
      <w:numFmt w:val="lowerLetter"/>
      <w:lvlText w:val="%5."/>
      <w:lvlJc w:val="left"/>
      <w:pPr>
        <w:ind w:left="3324" w:hanging="360"/>
      </w:pPr>
    </w:lvl>
    <w:lvl w:ilvl="5">
      <w:start w:val="1"/>
      <w:numFmt w:val="lowerRoman"/>
      <w:lvlText w:val="%6."/>
      <w:lvlJc w:val="right"/>
      <w:pPr>
        <w:ind w:left="4044" w:hanging="180"/>
      </w:pPr>
    </w:lvl>
    <w:lvl w:ilvl="6">
      <w:start w:val="1"/>
      <w:numFmt w:val="decimal"/>
      <w:lvlText w:val="%7."/>
      <w:lvlJc w:val="left"/>
      <w:pPr>
        <w:ind w:left="4764" w:hanging="360"/>
      </w:pPr>
    </w:lvl>
    <w:lvl w:ilvl="7">
      <w:start w:val="1"/>
      <w:numFmt w:val="lowerLetter"/>
      <w:lvlText w:val="%8."/>
      <w:lvlJc w:val="left"/>
      <w:pPr>
        <w:ind w:left="5484" w:hanging="360"/>
      </w:pPr>
    </w:lvl>
    <w:lvl w:ilvl="8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1B141006"/>
    <w:multiLevelType w:val="multilevel"/>
    <w:tmpl w:val="1B141006"/>
    <w:lvl w:ilvl="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44" w:hanging="360"/>
      </w:pPr>
    </w:lvl>
    <w:lvl w:ilvl="2">
      <w:start w:val="1"/>
      <w:numFmt w:val="lowerRoman"/>
      <w:lvlText w:val="%3."/>
      <w:lvlJc w:val="right"/>
      <w:pPr>
        <w:ind w:left="2064" w:hanging="180"/>
      </w:pPr>
    </w:lvl>
    <w:lvl w:ilvl="3">
      <w:start w:val="1"/>
      <w:numFmt w:val="decimal"/>
      <w:lvlText w:val="%4."/>
      <w:lvlJc w:val="left"/>
      <w:pPr>
        <w:ind w:left="2784" w:hanging="360"/>
      </w:pPr>
    </w:lvl>
    <w:lvl w:ilvl="4">
      <w:start w:val="1"/>
      <w:numFmt w:val="lowerLetter"/>
      <w:lvlText w:val="%5."/>
      <w:lvlJc w:val="left"/>
      <w:pPr>
        <w:ind w:left="3504" w:hanging="360"/>
      </w:pPr>
    </w:lvl>
    <w:lvl w:ilvl="5">
      <w:start w:val="1"/>
      <w:numFmt w:val="lowerRoman"/>
      <w:lvlText w:val="%6."/>
      <w:lvlJc w:val="right"/>
      <w:pPr>
        <w:ind w:left="4224" w:hanging="180"/>
      </w:pPr>
    </w:lvl>
    <w:lvl w:ilvl="6">
      <w:start w:val="1"/>
      <w:numFmt w:val="decimal"/>
      <w:lvlText w:val="%7."/>
      <w:lvlJc w:val="left"/>
      <w:pPr>
        <w:ind w:left="4944" w:hanging="360"/>
      </w:pPr>
    </w:lvl>
    <w:lvl w:ilvl="7">
      <w:start w:val="1"/>
      <w:numFmt w:val="lowerLetter"/>
      <w:lvlText w:val="%8."/>
      <w:lvlJc w:val="left"/>
      <w:pPr>
        <w:ind w:left="5664" w:hanging="360"/>
      </w:pPr>
    </w:lvl>
    <w:lvl w:ilvl="8">
      <w:start w:val="1"/>
      <w:numFmt w:val="lowerRoman"/>
      <w:lvlText w:val="%9."/>
      <w:lvlJc w:val="right"/>
      <w:pPr>
        <w:ind w:left="6384" w:hanging="180"/>
      </w:pPr>
    </w:lvl>
  </w:abstractNum>
  <w:abstractNum w:abstractNumId="4" w15:restartNumberingAfterBreak="0">
    <w:nsid w:val="2B7032AD"/>
    <w:multiLevelType w:val="multilevel"/>
    <w:tmpl w:val="2B7032AD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106021B"/>
    <w:multiLevelType w:val="multilevel"/>
    <w:tmpl w:val="3106021B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3413765E"/>
    <w:multiLevelType w:val="multilevel"/>
    <w:tmpl w:val="3413765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C1F4B"/>
    <w:multiLevelType w:val="multilevel"/>
    <w:tmpl w:val="383C1F4B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8C654E2"/>
    <w:multiLevelType w:val="multilevel"/>
    <w:tmpl w:val="38C65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E26DE"/>
    <w:multiLevelType w:val="multilevel"/>
    <w:tmpl w:val="444E2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16B95"/>
    <w:multiLevelType w:val="multilevel"/>
    <w:tmpl w:val="47C16B9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B33A5"/>
    <w:multiLevelType w:val="multilevel"/>
    <w:tmpl w:val="4DCB33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6139E"/>
    <w:multiLevelType w:val="multilevel"/>
    <w:tmpl w:val="5296139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45F66"/>
    <w:multiLevelType w:val="multilevel"/>
    <w:tmpl w:val="53745F66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55D8011A"/>
    <w:multiLevelType w:val="multilevel"/>
    <w:tmpl w:val="55D8011A"/>
    <w:lvl w:ilvl="0">
      <w:start w:val="1"/>
      <w:numFmt w:val="lowerLetter"/>
      <w:lvlText w:val="%1."/>
      <w:lvlJc w:val="left"/>
      <w:pPr>
        <w:ind w:left="4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4" w:hanging="360"/>
      </w:pPr>
    </w:lvl>
    <w:lvl w:ilvl="2">
      <w:start w:val="1"/>
      <w:numFmt w:val="lowerRoman"/>
      <w:lvlText w:val="%3."/>
      <w:lvlJc w:val="right"/>
      <w:pPr>
        <w:ind w:left="1884" w:hanging="180"/>
      </w:pPr>
    </w:lvl>
    <w:lvl w:ilvl="3">
      <w:start w:val="1"/>
      <w:numFmt w:val="decimal"/>
      <w:lvlText w:val="%4."/>
      <w:lvlJc w:val="left"/>
      <w:pPr>
        <w:ind w:left="2604" w:hanging="360"/>
      </w:pPr>
    </w:lvl>
    <w:lvl w:ilvl="4">
      <w:start w:val="1"/>
      <w:numFmt w:val="lowerLetter"/>
      <w:lvlText w:val="%5."/>
      <w:lvlJc w:val="left"/>
      <w:pPr>
        <w:ind w:left="3324" w:hanging="360"/>
      </w:pPr>
    </w:lvl>
    <w:lvl w:ilvl="5">
      <w:start w:val="1"/>
      <w:numFmt w:val="lowerRoman"/>
      <w:lvlText w:val="%6."/>
      <w:lvlJc w:val="right"/>
      <w:pPr>
        <w:ind w:left="4044" w:hanging="180"/>
      </w:pPr>
    </w:lvl>
    <w:lvl w:ilvl="6">
      <w:start w:val="1"/>
      <w:numFmt w:val="decimal"/>
      <w:lvlText w:val="%7."/>
      <w:lvlJc w:val="left"/>
      <w:pPr>
        <w:ind w:left="4764" w:hanging="360"/>
      </w:pPr>
    </w:lvl>
    <w:lvl w:ilvl="7">
      <w:start w:val="1"/>
      <w:numFmt w:val="lowerLetter"/>
      <w:lvlText w:val="%8."/>
      <w:lvlJc w:val="left"/>
      <w:pPr>
        <w:ind w:left="5484" w:hanging="360"/>
      </w:pPr>
    </w:lvl>
    <w:lvl w:ilvl="8">
      <w:start w:val="1"/>
      <w:numFmt w:val="lowerRoman"/>
      <w:lvlText w:val="%9."/>
      <w:lvlJc w:val="right"/>
      <w:pPr>
        <w:ind w:left="6204" w:hanging="180"/>
      </w:pPr>
    </w:lvl>
  </w:abstractNum>
  <w:abstractNum w:abstractNumId="15" w15:restartNumberingAfterBreak="0">
    <w:nsid w:val="59C82765"/>
    <w:multiLevelType w:val="multilevel"/>
    <w:tmpl w:val="59C827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B3B52"/>
    <w:multiLevelType w:val="multilevel"/>
    <w:tmpl w:val="640B3B52"/>
    <w:lvl w:ilvl="0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6A3130EA"/>
    <w:multiLevelType w:val="multilevel"/>
    <w:tmpl w:val="6A3130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365C8"/>
    <w:multiLevelType w:val="multilevel"/>
    <w:tmpl w:val="723365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D352B1"/>
    <w:multiLevelType w:val="multilevel"/>
    <w:tmpl w:val="7AD352B1"/>
    <w:lvl w:ilvl="0">
      <w:start w:val="1"/>
      <w:numFmt w:val="lowerLetter"/>
      <w:lvlText w:val="(%1)"/>
      <w:lvlJc w:val="left"/>
      <w:pPr>
        <w:ind w:left="587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num w:numId="1" w16cid:durableId="8945197">
    <w:abstractNumId w:val="2"/>
  </w:num>
  <w:num w:numId="2" w16cid:durableId="1411079387">
    <w:abstractNumId w:val="14"/>
  </w:num>
  <w:num w:numId="3" w16cid:durableId="419449592">
    <w:abstractNumId w:val="9"/>
  </w:num>
  <w:num w:numId="4" w16cid:durableId="1120032994">
    <w:abstractNumId w:val="3"/>
  </w:num>
  <w:num w:numId="5" w16cid:durableId="205458460">
    <w:abstractNumId w:val="15"/>
  </w:num>
  <w:num w:numId="6" w16cid:durableId="1082143667">
    <w:abstractNumId w:val="11"/>
  </w:num>
  <w:num w:numId="7" w16cid:durableId="708337021">
    <w:abstractNumId w:val="6"/>
  </w:num>
  <w:num w:numId="8" w16cid:durableId="1514687309">
    <w:abstractNumId w:val="19"/>
  </w:num>
  <w:num w:numId="9" w16cid:durableId="2068450989">
    <w:abstractNumId w:val="5"/>
  </w:num>
  <w:num w:numId="10" w16cid:durableId="920993122">
    <w:abstractNumId w:val="10"/>
  </w:num>
  <w:num w:numId="11" w16cid:durableId="705330114">
    <w:abstractNumId w:val="17"/>
  </w:num>
  <w:num w:numId="12" w16cid:durableId="487284442">
    <w:abstractNumId w:val="0"/>
  </w:num>
  <w:num w:numId="13" w16cid:durableId="562133253">
    <w:abstractNumId w:val="12"/>
  </w:num>
  <w:num w:numId="14" w16cid:durableId="2126995245">
    <w:abstractNumId w:val="4"/>
  </w:num>
  <w:num w:numId="15" w16cid:durableId="231938280">
    <w:abstractNumId w:val="13"/>
  </w:num>
  <w:num w:numId="16" w16cid:durableId="632949876">
    <w:abstractNumId w:val="7"/>
  </w:num>
  <w:num w:numId="17" w16cid:durableId="52240902">
    <w:abstractNumId w:val="8"/>
  </w:num>
  <w:num w:numId="18" w16cid:durableId="140344284">
    <w:abstractNumId w:val="1"/>
  </w:num>
  <w:num w:numId="19" w16cid:durableId="180047389">
    <w:abstractNumId w:val="18"/>
  </w:num>
  <w:num w:numId="20" w16cid:durableId="21026024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EC8"/>
    <w:rsid w:val="0002015F"/>
    <w:rsid w:val="000325EC"/>
    <w:rsid w:val="000400E5"/>
    <w:rsid w:val="00042417"/>
    <w:rsid w:val="000610CF"/>
    <w:rsid w:val="00091B2F"/>
    <w:rsid w:val="00097385"/>
    <w:rsid w:val="000A1294"/>
    <w:rsid w:val="000A63F1"/>
    <w:rsid w:val="000D36C6"/>
    <w:rsid w:val="001012E8"/>
    <w:rsid w:val="001104D9"/>
    <w:rsid w:val="001136AF"/>
    <w:rsid w:val="00164916"/>
    <w:rsid w:val="00192DC2"/>
    <w:rsid w:val="001C0498"/>
    <w:rsid w:val="001D3AB1"/>
    <w:rsid w:val="0021402D"/>
    <w:rsid w:val="00237891"/>
    <w:rsid w:val="00272CA4"/>
    <w:rsid w:val="002755C1"/>
    <w:rsid w:val="002B2477"/>
    <w:rsid w:val="002D13FE"/>
    <w:rsid w:val="002E2FD1"/>
    <w:rsid w:val="002F468D"/>
    <w:rsid w:val="00305EC5"/>
    <w:rsid w:val="00345AE8"/>
    <w:rsid w:val="00366927"/>
    <w:rsid w:val="0037463E"/>
    <w:rsid w:val="00384A56"/>
    <w:rsid w:val="003E2CC2"/>
    <w:rsid w:val="00410866"/>
    <w:rsid w:val="00411FE0"/>
    <w:rsid w:val="00451CF6"/>
    <w:rsid w:val="00475FBE"/>
    <w:rsid w:val="004D4FEE"/>
    <w:rsid w:val="00515665"/>
    <w:rsid w:val="0051697C"/>
    <w:rsid w:val="00532222"/>
    <w:rsid w:val="0053556E"/>
    <w:rsid w:val="00577573"/>
    <w:rsid w:val="00590871"/>
    <w:rsid w:val="005A58D5"/>
    <w:rsid w:val="005C6939"/>
    <w:rsid w:val="005C7950"/>
    <w:rsid w:val="005E277E"/>
    <w:rsid w:val="005E71C6"/>
    <w:rsid w:val="005F3770"/>
    <w:rsid w:val="006007D3"/>
    <w:rsid w:val="006226F4"/>
    <w:rsid w:val="006311AC"/>
    <w:rsid w:val="00672FB4"/>
    <w:rsid w:val="00684A4D"/>
    <w:rsid w:val="006B57F9"/>
    <w:rsid w:val="006B6B4F"/>
    <w:rsid w:val="006C1800"/>
    <w:rsid w:val="006C4E3A"/>
    <w:rsid w:val="006E4432"/>
    <w:rsid w:val="006E6A53"/>
    <w:rsid w:val="00705AEA"/>
    <w:rsid w:val="00706201"/>
    <w:rsid w:val="0074012A"/>
    <w:rsid w:val="00744810"/>
    <w:rsid w:val="007565DC"/>
    <w:rsid w:val="00756D2A"/>
    <w:rsid w:val="00782028"/>
    <w:rsid w:val="007A00BF"/>
    <w:rsid w:val="007A6AD3"/>
    <w:rsid w:val="007C2D6A"/>
    <w:rsid w:val="007C55B6"/>
    <w:rsid w:val="007F118F"/>
    <w:rsid w:val="007F1F3C"/>
    <w:rsid w:val="0081098B"/>
    <w:rsid w:val="008113BD"/>
    <w:rsid w:val="008149EB"/>
    <w:rsid w:val="008206B0"/>
    <w:rsid w:val="00820CC8"/>
    <w:rsid w:val="0085078C"/>
    <w:rsid w:val="00860452"/>
    <w:rsid w:val="008B58CE"/>
    <w:rsid w:val="008D7BB2"/>
    <w:rsid w:val="008E797A"/>
    <w:rsid w:val="00904DFC"/>
    <w:rsid w:val="0093424D"/>
    <w:rsid w:val="00937670"/>
    <w:rsid w:val="00962441"/>
    <w:rsid w:val="00985B2A"/>
    <w:rsid w:val="00985B6E"/>
    <w:rsid w:val="009F0C89"/>
    <w:rsid w:val="00A1191F"/>
    <w:rsid w:val="00A16796"/>
    <w:rsid w:val="00A501A7"/>
    <w:rsid w:val="00A91A46"/>
    <w:rsid w:val="00A92E95"/>
    <w:rsid w:val="00AA026E"/>
    <w:rsid w:val="00AA536E"/>
    <w:rsid w:val="00AB1EC8"/>
    <w:rsid w:val="00AC3316"/>
    <w:rsid w:val="00AE00BB"/>
    <w:rsid w:val="00AE0317"/>
    <w:rsid w:val="00AE7286"/>
    <w:rsid w:val="00B04B46"/>
    <w:rsid w:val="00B1525D"/>
    <w:rsid w:val="00B17711"/>
    <w:rsid w:val="00B7631E"/>
    <w:rsid w:val="00B81357"/>
    <w:rsid w:val="00B82C94"/>
    <w:rsid w:val="00B921DA"/>
    <w:rsid w:val="00B973B7"/>
    <w:rsid w:val="00BA184D"/>
    <w:rsid w:val="00BA2C4F"/>
    <w:rsid w:val="00BB2F7A"/>
    <w:rsid w:val="00BE5C26"/>
    <w:rsid w:val="00C2616D"/>
    <w:rsid w:val="00C27556"/>
    <w:rsid w:val="00C37C21"/>
    <w:rsid w:val="00C5598B"/>
    <w:rsid w:val="00C672BD"/>
    <w:rsid w:val="00C75080"/>
    <w:rsid w:val="00CB3DFE"/>
    <w:rsid w:val="00CB45A1"/>
    <w:rsid w:val="00CB6AB8"/>
    <w:rsid w:val="00CC0AA0"/>
    <w:rsid w:val="00CF0259"/>
    <w:rsid w:val="00CF3217"/>
    <w:rsid w:val="00CF53C3"/>
    <w:rsid w:val="00D1364D"/>
    <w:rsid w:val="00D13F31"/>
    <w:rsid w:val="00D1570A"/>
    <w:rsid w:val="00D224BF"/>
    <w:rsid w:val="00D265A6"/>
    <w:rsid w:val="00D408FA"/>
    <w:rsid w:val="00D563D0"/>
    <w:rsid w:val="00D62EC8"/>
    <w:rsid w:val="00D92C6D"/>
    <w:rsid w:val="00D967CE"/>
    <w:rsid w:val="00DA33CA"/>
    <w:rsid w:val="00DA6156"/>
    <w:rsid w:val="00DB026C"/>
    <w:rsid w:val="00DC62DD"/>
    <w:rsid w:val="00DD1571"/>
    <w:rsid w:val="00DD2CC8"/>
    <w:rsid w:val="00DD4826"/>
    <w:rsid w:val="00DE4BFB"/>
    <w:rsid w:val="00E177E8"/>
    <w:rsid w:val="00E23270"/>
    <w:rsid w:val="00E2752C"/>
    <w:rsid w:val="00E3303B"/>
    <w:rsid w:val="00E64475"/>
    <w:rsid w:val="00E66552"/>
    <w:rsid w:val="00EA3CF0"/>
    <w:rsid w:val="00EB7E7F"/>
    <w:rsid w:val="00EC3F1E"/>
    <w:rsid w:val="00ED4A76"/>
    <w:rsid w:val="00ED71A4"/>
    <w:rsid w:val="00EF4E0E"/>
    <w:rsid w:val="00F35300"/>
    <w:rsid w:val="00F64A0C"/>
    <w:rsid w:val="00F933E0"/>
    <w:rsid w:val="00FA2B5B"/>
    <w:rsid w:val="00FB433F"/>
    <w:rsid w:val="00FB77BA"/>
    <w:rsid w:val="00FC66D4"/>
    <w:rsid w:val="00FD03B3"/>
    <w:rsid w:val="00FE5AB8"/>
    <w:rsid w:val="DFD6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552989E0"/>
  <w15:chartTrackingRefBased/>
  <w15:docId w15:val="{37B86B75-CB72-4392-8353-21C38D1C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SPGS</dc:creator>
  <cp:keywords/>
  <dc:description/>
  <cp:lastModifiedBy>Ovre Agushaka</cp:lastModifiedBy>
  <cp:revision>2</cp:revision>
  <cp:lastPrinted>2024-08-02T10:28:00Z</cp:lastPrinted>
  <dcterms:created xsi:type="dcterms:W3CDTF">2024-08-18T07:07:00Z</dcterms:created>
  <dcterms:modified xsi:type="dcterms:W3CDTF">2024-08-18T07:07:00Z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